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B28F" w14:textId="77777777" w:rsidR="00F02B82" w:rsidRPr="00F02B82" w:rsidRDefault="00F02B82" w:rsidP="00F02B82">
      <w:pPr>
        <w:autoSpaceDE w:val="0"/>
        <w:autoSpaceDN w:val="0"/>
        <w:adjustRightInd w:val="0"/>
        <w:rPr>
          <w:rFonts w:ascii="___WRD_EMBED_SUB_241" w:hAnsi="___WRD_EMBED_SUB_241" w:cs="___WRD_EMBED_SUB_241"/>
          <w:color w:val="000000"/>
        </w:rPr>
      </w:pPr>
    </w:p>
    <w:p w14:paraId="3539166E" w14:textId="77777777" w:rsidR="00F02B82" w:rsidRPr="00F02B82" w:rsidRDefault="00F02B82" w:rsidP="00F02B82">
      <w:pPr>
        <w:autoSpaceDE w:val="0"/>
        <w:autoSpaceDN w:val="0"/>
        <w:adjustRightInd w:val="0"/>
        <w:rPr>
          <w:rFonts w:ascii="___WRD_EMBED_SUB_241" w:hAnsi="___WRD_EMBED_SUB_241"/>
        </w:rPr>
      </w:pPr>
    </w:p>
    <w:p w14:paraId="6A1E44D0" w14:textId="249C4C1A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/>
          <w:sz w:val="20"/>
          <w:szCs w:val="20"/>
        </w:rPr>
      </w:pPr>
      <w:r w:rsidRPr="00F02B82">
        <w:rPr>
          <w:rFonts w:ascii="___WRD_EMBED_SUB_241" w:hAnsi="___WRD_EMBED_SUB_241"/>
        </w:rPr>
        <w:t xml:space="preserve"> </w:t>
      </w:r>
      <w:r w:rsidRPr="009C6B36">
        <w:rPr>
          <w:rFonts w:ascii="Signika" w:hAnsi="Signika"/>
          <w:b/>
          <w:bCs/>
          <w:sz w:val="20"/>
          <w:szCs w:val="20"/>
        </w:rPr>
        <w:t>Regulamin przyznawania Honorowego Patronatu Dolnośląsk</w:t>
      </w:r>
      <w:r w:rsidR="006E4EE0" w:rsidRPr="009C6B36">
        <w:rPr>
          <w:rFonts w:ascii="Signika" w:hAnsi="Signika"/>
          <w:b/>
          <w:bCs/>
          <w:sz w:val="20"/>
          <w:szCs w:val="20"/>
        </w:rPr>
        <w:t>iej</w:t>
      </w:r>
      <w:r w:rsidRPr="009C6B36">
        <w:rPr>
          <w:rFonts w:ascii="Signika" w:hAnsi="Signika"/>
          <w:b/>
          <w:bCs/>
          <w:sz w:val="20"/>
          <w:szCs w:val="20"/>
        </w:rPr>
        <w:t xml:space="preserve"> Organizacj</w:t>
      </w:r>
      <w:r w:rsidR="006E4EE0" w:rsidRPr="009C6B36">
        <w:rPr>
          <w:rFonts w:ascii="Signika" w:hAnsi="Signika"/>
          <w:b/>
          <w:bCs/>
          <w:sz w:val="20"/>
          <w:szCs w:val="20"/>
        </w:rPr>
        <w:t>i</w:t>
      </w:r>
      <w:r w:rsidRPr="009C6B36">
        <w:rPr>
          <w:rFonts w:ascii="Signika" w:hAnsi="Signika"/>
          <w:b/>
          <w:bCs/>
          <w:sz w:val="20"/>
          <w:szCs w:val="20"/>
        </w:rPr>
        <w:t xml:space="preserve"> </w:t>
      </w:r>
      <w:r w:rsidR="006E4EE0" w:rsidRPr="009C6B36">
        <w:rPr>
          <w:rFonts w:ascii="Signika" w:hAnsi="Signika"/>
          <w:b/>
          <w:bCs/>
          <w:sz w:val="20"/>
          <w:szCs w:val="20"/>
        </w:rPr>
        <w:t>Turystycznej</w:t>
      </w:r>
    </w:p>
    <w:p w14:paraId="2642CB03" w14:textId="15990BA3" w:rsidR="00F02B82" w:rsidRPr="009C6B36" w:rsidRDefault="00F02B82" w:rsidP="00F02B82">
      <w:pPr>
        <w:autoSpaceDE w:val="0"/>
        <w:autoSpaceDN w:val="0"/>
        <w:adjustRightInd w:val="0"/>
        <w:jc w:val="center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>§1</w:t>
      </w:r>
    </w:p>
    <w:p w14:paraId="6B72F7B2" w14:textId="1E889185" w:rsidR="00F02B82" w:rsidRPr="009C6B36" w:rsidRDefault="00F02B82" w:rsidP="00F02B82">
      <w:pPr>
        <w:autoSpaceDE w:val="0"/>
        <w:autoSpaceDN w:val="0"/>
        <w:adjustRightInd w:val="0"/>
        <w:spacing w:after="1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1. Regulamin określa zasady obejmowania imprezy/przedsięwzięcia/wydarzenia Honorowym Patronatem </w:t>
      </w:r>
      <w:r w:rsidR="006E4EE0" w:rsidRPr="009C6B36">
        <w:rPr>
          <w:rFonts w:ascii="Signika" w:hAnsi="Signika" w:cs="___WRD_EMBED_SUB_241"/>
          <w:sz w:val="20"/>
          <w:szCs w:val="20"/>
        </w:rPr>
        <w:t>Dolnośląskiej Organizacji Turystycznej.</w:t>
      </w:r>
    </w:p>
    <w:p w14:paraId="34955E0D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2. Ilekroć w regulaminie jest mowa o: </w:t>
      </w:r>
    </w:p>
    <w:p w14:paraId="6145F243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</w:p>
    <w:p w14:paraId="536BD080" w14:textId="0C06D3D2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b/>
          <w:bCs/>
          <w:sz w:val="20"/>
          <w:szCs w:val="20"/>
        </w:rPr>
        <w:t xml:space="preserve">Patronacie </w:t>
      </w:r>
      <w:r w:rsidRPr="009C6B36">
        <w:rPr>
          <w:rFonts w:ascii="Signika" w:hAnsi="Signika" w:cs="___WRD_EMBED_SUB_241"/>
          <w:sz w:val="20"/>
          <w:szCs w:val="20"/>
        </w:rPr>
        <w:t xml:space="preserve">– należy przez to rozumieć Honorowy Patronat </w:t>
      </w:r>
      <w:r w:rsidR="006E4EE0" w:rsidRPr="009C6B36">
        <w:rPr>
          <w:rFonts w:ascii="Signika" w:hAnsi="Signika" w:cs="___WRD_EMBED_SUB_241"/>
          <w:sz w:val="20"/>
          <w:szCs w:val="20"/>
        </w:rPr>
        <w:t>Dolnośląskiej Organizacji Turystycznej.</w:t>
      </w:r>
    </w:p>
    <w:p w14:paraId="6A2AA85F" w14:textId="5515C46A" w:rsidR="00F02B82" w:rsidRPr="009C6B36" w:rsidRDefault="006E4EE0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b/>
          <w:bCs/>
          <w:sz w:val="20"/>
          <w:szCs w:val="20"/>
        </w:rPr>
        <w:t>DOT</w:t>
      </w:r>
      <w:r w:rsidR="00F02B82" w:rsidRPr="009C6B36">
        <w:rPr>
          <w:rFonts w:ascii="Signika" w:hAnsi="Signika" w:cs="___WRD_EMBED_SUB_241"/>
          <w:b/>
          <w:bCs/>
          <w:sz w:val="20"/>
          <w:szCs w:val="20"/>
        </w:rPr>
        <w:t xml:space="preserve"> </w:t>
      </w:r>
      <w:r w:rsidR="00F02B82" w:rsidRPr="009C6B36">
        <w:rPr>
          <w:rFonts w:ascii="Signika" w:hAnsi="Signika" w:cs="___WRD_EMBED_SUB_241"/>
          <w:sz w:val="20"/>
          <w:szCs w:val="20"/>
        </w:rPr>
        <w:t xml:space="preserve">– należy przez to rozumieć </w:t>
      </w:r>
      <w:r w:rsidRPr="009C6B36">
        <w:rPr>
          <w:rFonts w:ascii="Signika" w:hAnsi="Signika" w:cs="___WRD_EMBED_SUB_241"/>
          <w:sz w:val="20"/>
          <w:szCs w:val="20"/>
        </w:rPr>
        <w:t>Dolnośląska Organizacja Turystyczna.</w:t>
      </w:r>
    </w:p>
    <w:p w14:paraId="018A379B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b/>
          <w:bCs/>
          <w:sz w:val="20"/>
          <w:szCs w:val="20"/>
        </w:rPr>
        <w:t xml:space="preserve">Imprezie </w:t>
      </w:r>
      <w:r w:rsidRPr="009C6B36">
        <w:rPr>
          <w:rFonts w:ascii="Signika" w:hAnsi="Signika" w:cs="___WRD_EMBED_SUB_241"/>
          <w:sz w:val="20"/>
          <w:szCs w:val="20"/>
        </w:rPr>
        <w:t xml:space="preserve">– należy przez to rozumieć imprezę, wydarzenie, konkurs lub przedsięwzięcie, którego organizatorzy ubiegają się o Patronat. </w:t>
      </w:r>
    </w:p>
    <w:p w14:paraId="2E83E8C9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b/>
          <w:bCs/>
          <w:sz w:val="20"/>
          <w:szCs w:val="20"/>
        </w:rPr>
        <w:t xml:space="preserve">Wniosku </w:t>
      </w:r>
      <w:r w:rsidRPr="009C6B36">
        <w:rPr>
          <w:rFonts w:ascii="Signika" w:hAnsi="Signika" w:cs="___WRD_EMBED_SUB_241"/>
          <w:sz w:val="20"/>
          <w:szCs w:val="20"/>
        </w:rPr>
        <w:t xml:space="preserve">– należy przez to rozumieć wniosek o objęcie Imprezy Patronatem. </w:t>
      </w:r>
    </w:p>
    <w:p w14:paraId="158638B2" w14:textId="29ADA7FE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3. Skutkiem złożenia Wniosku jest przyjęcie przez organizatora Imprezy wszystkich postanowień niniejszego Regulaminu, jako wiążących dla Organizatora. Organizator Imprezy uznaje uprawnienia </w:t>
      </w:r>
      <w:r w:rsidR="000D4F6E" w:rsidRPr="009C6B36">
        <w:rPr>
          <w:rFonts w:ascii="Signika" w:hAnsi="Signika" w:cs="___WRD_EMBED_SUB_241"/>
          <w:sz w:val="20"/>
          <w:szCs w:val="20"/>
        </w:rPr>
        <w:t>DOT</w:t>
      </w:r>
      <w:r w:rsidRPr="009C6B36">
        <w:rPr>
          <w:rFonts w:ascii="Signika" w:hAnsi="Signika" w:cs="___WRD_EMBED_SUB_241"/>
          <w:sz w:val="20"/>
          <w:szCs w:val="20"/>
        </w:rPr>
        <w:t xml:space="preserve">, wynikające z Regulaminu i zrzeka się wszelkich roszczeń wobec </w:t>
      </w:r>
      <w:r w:rsidR="000D4F6E" w:rsidRPr="009C6B36">
        <w:rPr>
          <w:rFonts w:ascii="Signika" w:hAnsi="Signika" w:cs="___WRD_EMBED_SUB_241"/>
          <w:sz w:val="20"/>
          <w:szCs w:val="20"/>
        </w:rPr>
        <w:t>DOT</w:t>
      </w:r>
      <w:r w:rsidRPr="009C6B36">
        <w:rPr>
          <w:rFonts w:ascii="Signika" w:hAnsi="Signika" w:cs="___WRD_EMBED_SUB_241"/>
          <w:sz w:val="20"/>
          <w:szCs w:val="20"/>
        </w:rPr>
        <w:t xml:space="preserve"> związanych z realizacją tych uprawnień. </w:t>
      </w:r>
    </w:p>
    <w:p w14:paraId="5939C331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</w:p>
    <w:p w14:paraId="18020BAD" w14:textId="546FDE51" w:rsidR="00F02B82" w:rsidRPr="009C6B36" w:rsidRDefault="00F02B82" w:rsidP="00F02B82">
      <w:pPr>
        <w:autoSpaceDE w:val="0"/>
        <w:autoSpaceDN w:val="0"/>
        <w:adjustRightInd w:val="0"/>
        <w:jc w:val="center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>§2</w:t>
      </w:r>
    </w:p>
    <w:p w14:paraId="2186B7FA" w14:textId="054A3102" w:rsidR="00F02B82" w:rsidRPr="009C6B36" w:rsidRDefault="00F02B82" w:rsidP="00F02B82">
      <w:pPr>
        <w:autoSpaceDE w:val="0"/>
        <w:autoSpaceDN w:val="0"/>
        <w:adjustRightInd w:val="0"/>
        <w:spacing w:after="11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1. Patronatem mogą być objęte Imprezy o zasięgu regionalnym, ogólnopolskim i międzynarodowym. </w:t>
      </w:r>
    </w:p>
    <w:p w14:paraId="484CBA47" w14:textId="77777777" w:rsidR="00F02B82" w:rsidRPr="009C6B36" w:rsidRDefault="00F02B82" w:rsidP="00F02B82">
      <w:pPr>
        <w:autoSpaceDE w:val="0"/>
        <w:autoSpaceDN w:val="0"/>
        <w:adjustRightInd w:val="0"/>
        <w:spacing w:after="11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2. Patronat jest wyróżnieniem honorowym, podkreślającym szczególny charakter Imprezy. </w:t>
      </w:r>
    </w:p>
    <w:p w14:paraId="42930212" w14:textId="1B726AD4" w:rsidR="00F02B82" w:rsidRPr="009C6B36" w:rsidRDefault="00F02B82" w:rsidP="00F02B82">
      <w:pPr>
        <w:autoSpaceDE w:val="0"/>
        <w:autoSpaceDN w:val="0"/>
        <w:adjustRightInd w:val="0"/>
        <w:spacing w:after="11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3. Przyznanie Patronatu oznacza zamieszczanie informacji o wydarzeniu na stronie internetowej i/lub w mediach społecznościowych </w:t>
      </w:r>
      <w:r w:rsidR="000D4F6E" w:rsidRPr="009C6B36">
        <w:rPr>
          <w:rFonts w:ascii="Signika" w:hAnsi="Signika" w:cs="___WRD_EMBED_SUB_241"/>
          <w:sz w:val="20"/>
          <w:szCs w:val="20"/>
        </w:rPr>
        <w:t>DOT</w:t>
      </w:r>
      <w:r w:rsidRPr="009C6B36">
        <w:rPr>
          <w:rFonts w:ascii="Signika" w:hAnsi="Signika" w:cs="___WRD_EMBED_SUB_241"/>
          <w:sz w:val="20"/>
          <w:szCs w:val="20"/>
        </w:rPr>
        <w:t xml:space="preserve"> oraz ewentualne inne działania uzgodnione </w:t>
      </w:r>
      <w:r w:rsidR="009C6B36" w:rsidRPr="009C6B36">
        <w:rPr>
          <w:rFonts w:ascii="Signika" w:hAnsi="Signika" w:cs="___WRD_EMBED_SUB_241"/>
          <w:sz w:val="20"/>
          <w:szCs w:val="20"/>
        </w:rPr>
        <w:t xml:space="preserve">w osobnej korespondencji </w:t>
      </w:r>
      <w:r w:rsidRPr="009C6B36">
        <w:rPr>
          <w:rFonts w:ascii="Signika" w:hAnsi="Signika" w:cs="___WRD_EMBED_SUB_241"/>
          <w:sz w:val="20"/>
          <w:szCs w:val="20"/>
        </w:rPr>
        <w:t xml:space="preserve">z organizatorem Imprezy. </w:t>
      </w:r>
    </w:p>
    <w:p w14:paraId="1CC342EF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4. Przyznanie patronatu nie oznacza deklaracji wsparcia finansowego i organizacyjnego. </w:t>
      </w:r>
    </w:p>
    <w:p w14:paraId="09EB8EDD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</w:p>
    <w:p w14:paraId="2CD46511" w14:textId="62B0B1CD" w:rsidR="00F02B82" w:rsidRPr="009C6B36" w:rsidRDefault="00F02B82" w:rsidP="00F02B82">
      <w:pPr>
        <w:autoSpaceDE w:val="0"/>
        <w:autoSpaceDN w:val="0"/>
        <w:adjustRightInd w:val="0"/>
        <w:jc w:val="center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>§3</w:t>
      </w:r>
    </w:p>
    <w:p w14:paraId="6B35FA2A" w14:textId="77777777" w:rsidR="00F02B82" w:rsidRPr="009C6B36" w:rsidRDefault="00F02B82" w:rsidP="00F02B82">
      <w:pPr>
        <w:autoSpaceDE w:val="0"/>
        <w:autoSpaceDN w:val="0"/>
        <w:adjustRightInd w:val="0"/>
        <w:spacing w:after="1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1. Z Wnioskiem, którego wzór stanowi załącznik nr 1 do Regulaminu, występuje organizator Imprezy. </w:t>
      </w:r>
    </w:p>
    <w:p w14:paraId="10CB17EB" w14:textId="77777777" w:rsidR="00F02B82" w:rsidRPr="009C6B36" w:rsidRDefault="00F02B82" w:rsidP="00F02B82">
      <w:pPr>
        <w:autoSpaceDE w:val="0"/>
        <w:autoSpaceDN w:val="0"/>
        <w:adjustRightInd w:val="0"/>
        <w:spacing w:after="1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2. W przypadku Imprez cyklicznych z Wnioskiem należy zwracać się każdorazowo, przed każdą kolejną edycją Imprezy. </w:t>
      </w:r>
    </w:p>
    <w:p w14:paraId="5A61532F" w14:textId="77777777" w:rsidR="00F02B82" w:rsidRPr="009C6B36" w:rsidRDefault="00F02B82" w:rsidP="00F02B82">
      <w:pPr>
        <w:autoSpaceDE w:val="0"/>
        <w:autoSpaceDN w:val="0"/>
        <w:adjustRightInd w:val="0"/>
        <w:spacing w:after="1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3. Do Wniosku należy dołączyć program lub regulamin Imprezy. </w:t>
      </w:r>
    </w:p>
    <w:p w14:paraId="62C1107B" w14:textId="6A684D5A" w:rsidR="00F02B82" w:rsidRPr="009C6B36" w:rsidRDefault="00F02B82" w:rsidP="00F02B82">
      <w:pPr>
        <w:autoSpaceDE w:val="0"/>
        <w:autoSpaceDN w:val="0"/>
        <w:adjustRightInd w:val="0"/>
        <w:spacing w:after="1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4. Wniosek, wraz z załącznikami, powinien być złożony nie później niż na miesiąc przed rozpoczęciem Imprezy. </w:t>
      </w:r>
      <w:r w:rsidR="000D4F6E" w:rsidRPr="009C6B36">
        <w:rPr>
          <w:rFonts w:ascii="Signika" w:hAnsi="Signika" w:cs="___WRD_EMBED_SUB_241"/>
          <w:sz w:val="20"/>
          <w:szCs w:val="20"/>
        </w:rPr>
        <w:t>DOT</w:t>
      </w:r>
      <w:r w:rsidRPr="009C6B36">
        <w:rPr>
          <w:rFonts w:ascii="Signika" w:hAnsi="Signika" w:cs="___WRD_EMBED_SUB_241"/>
          <w:sz w:val="20"/>
          <w:szCs w:val="20"/>
        </w:rPr>
        <w:t xml:space="preserve"> nie ma obowiązku rozpatrzenia Wniosku złożonego po tym terminie. </w:t>
      </w:r>
    </w:p>
    <w:p w14:paraId="23A239CB" w14:textId="4E246CB1" w:rsidR="00F02B82" w:rsidRPr="009C6B36" w:rsidRDefault="00F02B82" w:rsidP="00F02B82">
      <w:pPr>
        <w:autoSpaceDE w:val="0"/>
        <w:autoSpaceDN w:val="0"/>
        <w:adjustRightInd w:val="0"/>
        <w:spacing w:after="1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>5. Formularz Wniosku, który jest załącznikiem nr 1 do Regulaminu, dostępny jest na stronie internetowej www.</w:t>
      </w:r>
      <w:r w:rsidR="000D4F6E" w:rsidRPr="009C6B36">
        <w:rPr>
          <w:rFonts w:ascii="Signika" w:hAnsi="Signika" w:cs="___WRD_EMBED_SUB_241"/>
          <w:sz w:val="20"/>
          <w:szCs w:val="20"/>
        </w:rPr>
        <w:t>dot.org.pl.</w:t>
      </w:r>
    </w:p>
    <w:p w14:paraId="218FE4EF" w14:textId="77777777" w:rsidR="00F02B82" w:rsidRPr="009C6B36" w:rsidRDefault="00F02B82" w:rsidP="00F02B82">
      <w:pPr>
        <w:autoSpaceDE w:val="0"/>
        <w:autoSpaceDN w:val="0"/>
        <w:adjustRightInd w:val="0"/>
        <w:spacing w:after="1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6. Wnioski złożone w innej formie, niż stanowi to załącznik nr 1 do Regulaminu, nie zostaną rozpatrzone. </w:t>
      </w:r>
    </w:p>
    <w:p w14:paraId="284E638A" w14:textId="0E1EC97D" w:rsidR="00F02B82" w:rsidRPr="009C6B36" w:rsidRDefault="00F02B82" w:rsidP="00F02B82">
      <w:pPr>
        <w:autoSpaceDE w:val="0"/>
        <w:autoSpaceDN w:val="0"/>
        <w:adjustRightInd w:val="0"/>
        <w:spacing w:after="1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7. Wypełniony Wniosek, wraz z załącznikami, należy przesłać na adres: </w:t>
      </w:r>
      <w:r w:rsidR="000D4F6E" w:rsidRPr="009C6B36">
        <w:rPr>
          <w:rFonts w:ascii="Signika" w:hAnsi="Signika" w:cs="___WRD_EMBED_SUB_241"/>
          <w:sz w:val="20"/>
          <w:szCs w:val="20"/>
        </w:rPr>
        <w:t>Dolnośląska Organizacja Turystyczna ul. Świdnicka 44, 50-027 Wrocław</w:t>
      </w:r>
      <w:r w:rsidRPr="009C6B36">
        <w:rPr>
          <w:rFonts w:ascii="Signika" w:hAnsi="Signika" w:cs="___WRD_EMBED_SUB_241"/>
          <w:sz w:val="20"/>
          <w:szCs w:val="20"/>
        </w:rPr>
        <w:t xml:space="preserve"> lub na adres e-mail: biuro@</w:t>
      </w:r>
      <w:r w:rsidR="000D4F6E" w:rsidRPr="009C6B36">
        <w:rPr>
          <w:rFonts w:ascii="Signika" w:hAnsi="Signika" w:cs="___WRD_EMBED_SUB_241"/>
          <w:sz w:val="20"/>
          <w:szCs w:val="20"/>
        </w:rPr>
        <w:t>dot.org.pl.</w:t>
      </w:r>
      <w:r w:rsidRPr="009C6B36">
        <w:rPr>
          <w:rFonts w:ascii="Signika" w:hAnsi="Signika" w:cs="___WRD_EMBED_SUB_241"/>
          <w:sz w:val="20"/>
          <w:szCs w:val="20"/>
        </w:rPr>
        <w:t xml:space="preserve"> </w:t>
      </w:r>
    </w:p>
    <w:p w14:paraId="624D803E" w14:textId="77777777" w:rsidR="00F02B82" w:rsidRPr="009C6B36" w:rsidRDefault="00F02B82" w:rsidP="00F02B82">
      <w:pPr>
        <w:autoSpaceDE w:val="0"/>
        <w:autoSpaceDN w:val="0"/>
        <w:adjustRightInd w:val="0"/>
        <w:spacing w:after="1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8. Złożenie Wniosku nie jest jednoznaczne z automatycznym przyznaniem Patronatu. Organizator może być poproszony o złożenie dodatkowych wyjaśnień w sprawie planowanej Imprezy. Obowiązkiem organizatora jest niezwłoczne udzielenie wyjaśnień. </w:t>
      </w:r>
    </w:p>
    <w:p w14:paraId="523DC5EE" w14:textId="77777777" w:rsidR="00F02B82" w:rsidRPr="009C6B36" w:rsidRDefault="00F02B82" w:rsidP="00F02B82">
      <w:pPr>
        <w:autoSpaceDE w:val="0"/>
        <w:autoSpaceDN w:val="0"/>
        <w:adjustRightInd w:val="0"/>
        <w:spacing w:after="1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9. Organizator otrzymuje pisemną informację o przyznaniu, bądź odmowie przyznania Patronatu, nie później niż 11 dni roboczych od daty wpłynięcia Wniosku. Decyzja nie wymaga uzasadnienia i nie ma od niej odwołania. </w:t>
      </w:r>
    </w:p>
    <w:p w14:paraId="26DF1B85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10. W toku postępowania organizator może zostać poproszony o dodatkowe wyjaśnienia. W takim przypadku termin powyższy liczony jest od dnia otrzymania wyjaśnień. </w:t>
      </w:r>
    </w:p>
    <w:p w14:paraId="582F91E9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</w:p>
    <w:p w14:paraId="33FD7442" w14:textId="2FA1F74A" w:rsidR="00F02B82" w:rsidRPr="009C6B36" w:rsidRDefault="00F02B82" w:rsidP="00F02B82">
      <w:pPr>
        <w:autoSpaceDE w:val="0"/>
        <w:autoSpaceDN w:val="0"/>
        <w:adjustRightInd w:val="0"/>
        <w:jc w:val="center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>§4</w:t>
      </w:r>
    </w:p>
    <w:p w14:paraId="1D61CEF0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1. Organizator Imprezy, której został przyznany Patronat jest zobowiązany do poinformowania współorganizatorów i uczestników o przyznanym wyróżnieniu. </w:t>
      </w:r>
    </w:p>
    <w:p w14:paraId="4C4C8130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</w:p>
    <w:p w14:paraId="2E04EA87" w14:textId="77777777" w:rsidR="00F02B82" w:rsidRPr="009C6B36" w:rsidRDefault="00F02B82" w:rsidP="00F02B82">
      <w:pPr>
        <w:pageBreakBefore/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</w:p>
    <w:p w14:paraId="0DA5F997" w14:textId="63F2AB5E" w:rsidR="00F02B82" w:rsidRPr="009C6B36" w:rsidRDefault="00F02B82" w:rsidP="00F02B82">
      <w:pPr>
        <w:autoSpaceDE w:val="0"/>
        <w:autoSpaceDN w:val="0"/>
        <w:adjustRightInd w:val="0"/>
        <w:spacing w:after="1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2. Organizator Imprezy objętej Patronatem ma obowiązek umieszczania logotypu </w:t>
      </w:r>
      <w:r w:rsidR="00303955" w:rsidRPr="009C6B36">
        <w:rPr>
          <w:rFonts w:ascii="Signika" w:hAnsi="Signika" w:cs="___WRD_EMBED_SUB_241"/>
          <w:sz w:val="20"/>
          <w:szCs w:val="20"/>
        </w:rPr>
        <w:t>DOT</w:t>
      </w:r>
      <w:r w:rsidRPr="009C6B36">
        <w:rPr>
          <w:rFonts w:ascii="Signika" w:hAnsi="Signika" w:cs="___WRD_EMBED_SUB_241"/>
          <w:sz w:val="20"/>
          <w:szCs w:val="20"/>
        </w:rPr>
        <w:t xml:space="preserve"> oraz informacji na temat Patronatu we wszystkich materiałach promocyjnych, informacyjnych i reklamowych dotyczących Imprezy oraz zobowiązany jest do wzmiankowania faktu przyznania Patronatu w przekazach medialnych dotyczących Imprezy. </w:t>
      </w:r>
    </w:p>
    <w:p w14:paraId="3364C057" w14:textId="2301132D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>3. Organizator Imprezy, której został przyznany Patronat zobowiązany jest przesłać na adres biuro@</w:t>
      </w:r>
      <w:r w:rsidR="00303955" w:rsidRPr="009C6B36">
        <w:rPr>
          <w:rFonts w:ascii="Signika" w:hAnsi="Signika" w:cs="___WRD_EMBED_SUB_241"/>
          <w:sz w:val="20"/>
          <w:szCs w:val="20"/>
        </w:rPr>
        <w:t>dot.org.pl</w:t>
      </w:r>
      <w:r w:rsidRPr="009C6B36">
        <w:rPr>
          <w:rFonts w:ascii="Signika" w:hAnsi="Signika" w:cs="___WRD_EMBED_SUB_241"/>
          <w:sz w:val="20"/>
          <w:szCs w:val="20"/>
        </w:rPr>
        <w:t>, w terminie 7 dni od zakończenia Imprezy, trzech zdjęć [format .jpg, 300dpi] i pisemnej relacji [format .</w:t>
      </w:r>
      <w:proofErr w:type="spellStart"/>
      <w:r w:rsidRPr="009C6B36">
        <w:rPr>
          <w:rFonts w:ascii="Signika" w:hAnsi="Signika" w:cs="___WRD_EMBED_SUB_241"/>
          <w:sz w:val="20"/>
          <w:szCs w:val="20"/>
        </w:rPr>
        <w:t>doc</w:t>
      </w:r>
      <w:proofErr w:type="spellEnd"/>
      <w:r w:rsidRPr="009C6B36">
        <w:rPr>
          <w:rFonts w:ascii="Signika" w:hAnsi="Signika" w:cs="___WRD_EMBED_SUB_241"/>
          <w:sz w:val="20"/>
          <w:szCs w:val="20"/>
        </w:rPr>
        <w:t>] z Imprezy, udzielając prawa do nieodpłatnego wykorzystania przez</w:t>
      </w:r>
      <w:r w:rsidR="00303955" w:rsidRPr="009C6B36">
        <w:rPr>
          <w:rFonts w:ascii="Signika" w:hAnsi="Signika" w:cs="___WRD_EMBED_SUB_241"/>
          <w:sz w:val="20"/>
          <w:szCs w:val="20"/>
        </w:rPr>
        <w:t xml:space="preserve"> DOT</w:t>
      </w:r>
      <w:r w:rsidRPr="009C6B36">
        <w:rPr>
          <w:rFonts w:ascii="Signika" w:hAnsi="Signika" w:cs="___WRD_EMBED_SUB_241"/>
          <w:sz w:val="20"/>
          <w:szCs w:val="20"/>
        </w:rPr>
        <w:t xml:space="preserve"> przesłanych materiałów. </w:t>
      </w:r>
    </w:p>
    <w:p w14:paraId="3B33A312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</w:p>
    <w:p w14:paraId="4703BEBC" w14:textId="7398A859" w:rsidR="00F02B82" w:rsidRPr="009C6B36" w:rsidRDefault="00F02B82" w:rsidP="00F02B82">
      <w:pPr>
        <w:autoSpaceDE w:val="0"/>
        <w:autoSpaceDN w:val="0"/>
        <w:adjustRightInd w:val="0"/>
        <w:jc w:val="center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>§5</w:t>
      </w:r>
    </w:p>
    <w:p w14:paraId="75B8F9ED" w14:textId="5CC6C3D1" w:rsidR="00F02B82" w:rsidRPr="009C6B36" w:rsidRDefault="00F02B82" w:rsidP="00F02B82">
      <w:pPr>
        <w:autoSpaceDE w:val="0"/>
        <w:autoSpaceDN w:val="0"/>
        <w:adjustRightInd w:val="0"/>
        <w:spacing w:after="1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1. W szczególnie uzasadnionych przypadkach </w:t>
      </w:r>
      <w:r w:rsidR="00303955" w:rsidRPr="009C6B36">
        <w:rPr>
          <w:rFonts w:ascii="Signika" w:hAnsi="Signika" w:cs="___WRD_EMBED_SUB_241"/>
          <w:sz w:val="20"/>
          <w:szCs w:val="20"/>
        </w:rPr>
        <w:t>DOT</w:t>
      </w:r>
      <w:r w:rsidRPr="009C6B36">
        <w:rPr>
          <w:rFonts w:ascii="Signika" w:hAnsi="Signika" w:cs="___WRD_EMBED_SUB_241"/>
          <w:sz w:val="20"/>
          <w:szCs w:val="20"/>
        </w:rPr>
        <w:t xml:space="preserve"> może cofnąć decyzję o udzieleniu Patronatu, o czym organizator zostanie poinformowany pisemnie. </w:t>
      </w:r>
    </w:p>
    <w:p w14:paraId="5458EBD0" w14:textId="592CD9A5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2. Odebranie Patronatu nakłada na organizatora obowiązek natychmiastowego zaprzestania używania logotypów i innych oznaczeń </w:t>
      </w:r>
      <w:r w:rsidR="00303955" w:rsidRPr="009C6B36">
        <w:rPr>
          <w:rFonts w:ascii="Signika" w:hAnsi="Signika" w:cs="___WRD_EMBED_SUB_241"/>
          <w:sz w:val="20"/>
          <w:szCs w:val="20"/>
        </w:rPr>
        <w:t>DOT</w:t>
      </w:r>
      <w:r w:rsidRPr="009C6B36">
        <w:rPr>
          <w:rFonts w:ascii="Signika" w:hAnsi="Signika" w:cs="___WRD_EMBED_SUB_241"/>
          <w:sz w:val="20"/>
          <w:szCs w:val="20"/>
        </w:rPr>
        <w:t xml:space="preserve">, jak również wskazywania w jakiejkolwiek formie, iż Impreza objęta jest Patronatem. </w:t>
      </w:r>
    </w:p>
    <w:p w14:paraId="725B67FF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</w:p>
    <w:p w14:paraId="37B18EE2" w14:textId="427F4FB3" w:rsidR="00F02B82" w:rsidRPr="009C6B36" w:rsidRDefault="00F02B82" w:rsidP="00F02B82">
      <w:pPr>
        <w:autoSpaceDE w:val="0"/>
        <w:autoSpaceDN w:val="0"/>
        <w:adjustRightInd w:val="0"/>
        <w:jc w:val="center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>§6</w:t>
      </w:r>
    </w:p>
    <w:p w14:paraId="31C347A6" w14:textId="33070F54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sz w:val="20"/>
          <w:szCs w:val="20"/>
        </w:rPr>
        <w:t xml:space="preserve">1. Regulamin przyznawania Patronatu wchodzi w życie z dniem </w:t>
      </w:r>
      <w:r w:rsidR="00896F11">
        <w:rPr>
          <w:rFonts w:ascii="Signika" w:hAnsi="Signika" w:cs="___WRD_EMBED_SUB_241"/>
          <w:sz w:val="20"/>
          <w:szCs w:val="20"/>
        </w:rPr>
        <w:t xml:space="preserve">6 września 2023. </w:t>
      </w:r>
      <w:r w:rsidRPr="009C6B36">
        <w:rPr>
          <w:rFonts w:ascii="Signika" w:hAnsi="Signika" w:cs="___WRD_EMBED_SUB_241"/>
          <w:sz w:val="20"/>
          <w:szCs w:val="20"/>
        </w:rPr>
        <w:t xml:space="preserve"> </w:t>
      </w:r>
    </w:p>
    <w:p w14:paraId="2BA07316" w14:textId="77777777" w:rsidR="00F02B82" w:rsidRPr="009C6B36" w:rsidRDefault="00F02B82" w:rsidP="00F02B82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</w:p>
    <w:p w14:paraId="1407D18B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6277DC7C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13BFEDC2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33B34366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0E201E13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6EC13B14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720C1A84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33470EE6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2A220E7F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59B380D9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2C2D2554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55121BE4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44049847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208536C1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53D889F0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26260321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50EF6913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66C4B155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3999B010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3309B253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3C08B6EA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712A99A9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1A2E2556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7ACB096F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60A9BBAB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69B63D0B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26B1712A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748D50F0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47908784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6AE87B3A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7FAAD0CC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7ADBA215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4E301BBF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2F26BB5B" w14:textId="77777777" w:rsidR="00003A4A" w:rsidRPr="009C6B36" w:rsidRDefault="00003A4A" w:rsidP="00F02B82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17D6EF0D" w14:textId="77777777" w:rsidR="009C6B36" w:rsidRDefault="009C6B36" w:rsidP="00003A4A">
      <w:pPr>
        <w:autoSpaceDE w:val="0"/>
        <w:autoSpaceDN w:val="0"/>
        <w:adjustRightInd w:val="0"/>
        <w:rPr>
          <w:rFonts w:ascii="Signika" w:hAnsi="Signika" w:cs="___WRD_EMBED_SUB_241"/>
          <w:i/>
          <w:iCs/>
          <w:sz w:val="20"/>
          <w:szCs w:val="20"/>
        </w:rPr>
      </w:pPr>
    </w:p>
    <w:p w14:paraId="587AB846" w14:textId="1A9D190E" w:rsidR="00F02B82" w:rsidRPr="009C6B36" w:rsidRDefault="00F02B82" w:rsidP="00003A4A">
      <w:pPr>
        <w:autoSpaceDE w:val="0"/>
        <w:autoSpaceDN w:val="0"/>
        <w:adjustRightInd w:val="0"/>
        <w:rPr>
          <w:rFonts w:ascii="Signika" w:hAnsi="Signika" w:cs="___WRD_EMBED_SUB_241"/>
          <w:sz w:val="20"/>
          <w:szCs w:val="20"/>
        </w:rPr>
      </w:pPr>
      <w:r w:rsidRPr="009C6B36">
        <w:rPr>
          <w:rFonts w:ascii="Signika" w:hAnsi="Signika" w:cs="___WRD_EMBED_SUB_241"/>
          <w:i/>
          <w:iCs/>
          <w:sz w:val="20"/>
          <w:szCs w:val="20"/>
        </w:rPr>
        <w:t>Załącznik nr 1 do Regulaminu Przyznawania Honorowego Patronatu</w:t>
      </w:r>
      <w:r w:rsidR="00303955" w:rsidRPr="009C6B36">
        <w:rPr>
          <w:rFonts w:ascii="Signika" w:hAnsi="Signika" w:cs="___WRD_EMBED_SUB_241"/>
          <w:i/>
          <w:iCs/>
          <w:sz w:val="20"/>
          <w:szCs w:val="20"/>
        </w:rPr>
        <w:t xml:space="preserve"> Dolnośląskiej Organizacji Turystycznej</w:t>
      </w:r>
      <w:r w:rsidRPr="009C6B36">
        <w:rPr>
          <w:rFonts w:ascii="Signika" w:hAnsi="Signika" w:cs="___WRD_EMBED_SUB_241"/>
          <w:i/>
          <w:iCs/>
          <w:sz w:val="20"/>
          <w:szCs w:val="20"/>
        </w:rPr>
        <w:t xml:space="preserve"> </w:t>
      </w:r>
      <w:r w:rsidRPr="009C6B36">
        <w:rPr>
          <w:rFonts w:ascii="Signika" w:hAnsi="Signika" w:cs="___WRD_EMBED_SUB_241"/>
          <w:sz w:val="20"/>
          <w:szCs w:val="20"/>
        </w:rPr>
        <w:t xml:space="preserve"> </w:t>
      </w:r>
    </w:p>
    <w:tbl>
      <w:tblPr>
        <w:tblW w:w="11023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8356"/>
      </w:tblGrid>
      <w:tr w:rsidR="00F02B82" w:rsidRPr="009C6B36" w14:paraId="45A824FA" w14:textId="77777777" w:rsidTr="009C6B36">
        <w:trPr>
          <w:trHeight w:val="99"/>
        </w:trPr>
        <w:tc>
          <w:tcPr>
            <w:tcW w:w="11023" w:type="dxa"/>
            <w:gridSpan w:val="2"/>
          </w:tcPr>
          <w:p w14:paraId="76FC3C74" w14:textId="269844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b/>
                <w:bCs/>
                <w:sz w:val="20"/>
                <w:szCs w:val="20"/>
              </w:rPr>
              <w:t xml:space="preserve">WNIOSEK O OBJĘCIE HONOROWYM PATRONATEM </w:t>
            </w:r>
            <w:r w:rsidR="00303955" w:rsidRPr="009C6B36">
              <w:rPr>
                <w:rFonts w:ascii="Signika" w:hAnsi="Signika" w:cs="___WRD_EMBED_SUB_241"/>
                <w:b/>
                <w:bCs/>
                <w:sz w:val="20"/>
                <w:szCs w:val="20"/>
              </w:rPr>
              <w:t>DOLNOŚLĄSKIEJ ORGANIZACJI TURYSTYCZNEJ</w:t>
            </w:r>
            <w:r w:rsidRPr="009C6B36">
              <w:rPr>
                <w:rFonts w:ascii="Signika" w:hAnsi="Signika" w:cs="___WRD_EMBED_SUB_241"/>
                <w:b/>
                <w:bCs/>
                <w:sz w:val="20"/>
                <w:szCs w:val="20"/>
              </w:rPr>
              <w:t xml:space="preserve"> IMPREZY </w:t>
            </w:r>
            <w:r w:rsidRPr="009C6B36">
              <w:rPr>
                <w:rFonts w:ascii="Signika" w:hAnsi="Signika" w:cs="___WRD_EMBED_SUB_241"/>
                <w:b/>
                <w:bCs/>
                <w:color w:val="000000"/>
                <w:sz w:val="20"/>
                <w:szCs w:val="20"/>
              </w:rPr>
              <w:t xml:space="preserve">Organizator/organizatorzy Imprezy </w:t>
            </w:r>
          </w:p>
        </w:tc>
      </w:tr>
      <w:tr w:rsidR="00F02B82" w:rsidRPr="009C6B36" w14:paraId="2463F361" w14:textId="77777777" w:rsidTr="009C6B36">
        <w:trPr>
          <w:trHeight w:val="99"/>
        </w:trPr>
        <w:tc>
          <w:tcPr>
            <w:tcW w:w="11023" w:type="dxa"/>
            <w:gridSpan w:val="2"/>
          </w:tcPr>
          <w:p w14:paraId="5E9F67F4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Nazwa wnioskodawcy </w:t>
            </w:r>
          </w:p>
        </w:tc>
      </w:tr>
      <w:tr w:rsidR="00F02B82" w:rsidRPr="009C6B36" w14:paraId="4A49C158" w14:textId="77777777" w:rsidTr="009C6B36">
        <w:trPr>
          <w:trHeight w:val="339"/>
        </w:trPr>
        <w:tc>
          <w:tcPr>
            <w:tcW w:w="11023" w:type="dxa"/>
            <w:gridSpan w:val="2"/>
          </w:tcPr>
          <w:p w14:paraId="297C8DC2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Siedziba </w:t>
            </w:r>
          </w:p>
          <w:p w14:paraId="2A5703D3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(miasto, kod pocztowy, </w:t>
            </w:r>
          </w:p>
          <w:p w14:paraId="673A7FE7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ulica, nr domu) </w:t>
            </w:r>
          </w:p>
        </w:tc>
      </w:tr>
      <w:tr w:rsidR="00F02B82" w:rsidRPr="009C6B36" w14:paraId="1C449CB8" w14:textId="77777777" w:rsidTr="009C6B36">
        <w:trPr>
          <w:trHeight w:val="461"/>
        </w:trPr>
        <w:tc>
          <w:tcPr>
            <w:tcW w:w="2667" w:type="dxa"/>
          </w:tcPr>
          <w:p w14:paraId="0A8B338D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Rodzaj organizatora </w:t>
            </w:r>
          </w:p>
          <w:p w14:paraId="19454EE3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(zaznaczyć właściwe) </w:t>
            </w:r>
          </w:p>
        </w:tc>
        <w:tc>
          <w:tcPr>
            <w:tcW w:w="8356" w:type="dxa"/>
          </w:tcPr>
          <w:p w14:paraId="12F029D1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>Organizacja spo</w:t>
            </w:r>
            <w:r w:rsidRPr="009C6B36">
              <w:rPr>
                <w:rFonts w:ascii="Signika" w:hAnsi="Signika" w:cs="Calibri"/>
                <w:color w:val="000000"/>
                <w:sz w:val="20"/>
                <w:szCs w:val="20"/>
              </w:rPr>
              <w:t>ł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eczne </w:t>
            </w:r>
          </w:p>
          <w:p w14:paraId="2280F81E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Osoba prywatna </w:t>
            </w:r>
          </w:p>
          <w:p w14:paraId="48BB4B6C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Firma komercyjna </w:t>
            </w:r>
          </w:p>
          <w:p w14:paraId="544954BC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Inne </w:t>
            </w:r>
          </w:p>
        </w:tc>
      </w:tr>
      <w:tr w:rsidR="00F02B82" w:rsidRPr="009C6B36" w14:paraId="34F46E3D" w14:textId="77777777" w:rsidTr="009C6B36">
        <w:trPr>
          <w:trHeight w:val="219"/>
        </w:trPr>
        <w:tc>
          <w:tcPr>
            <w:tcW w:w="11023" w:type="dxa"/>
            <w:gridSpan w:val="2"/>
          </w:tcPr>
          <w:p w14:paraId="0F3D1251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Osoba do kontaktu ze strony Wnioskodawcy </w:t>
            </w:r>
          </w:p>
        </w:tc>
      </w:tr>
      <w:tr w:rsidR="00F02B82" w:rsidRPr="009C6B36" w14:paraId="518DCDC8" w14:textId="77777777" w:rsidTr="009C6B36">
        <w:trPr>
          <w:trHeight w:val="99"/>
        </w:trPr>
        <w:tc>
          <w:tcPr>
            <w:tcW w:w="11023" w:type="dxa"/>
            <w:gridSpan w:val="2"/>
          </w:tcPr>
          <w:p w14:paraId="2035F892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Adres e-mail </w:t>
            </w:r>
          </w:p>
        </w:tc>
      </w:tr>
      <w:tr w:rsidR="00F02B82" w:rsidRPr="009C6B36" w14:paraId="030A1BF9" w14:textId="77777777" w:rsidTr="009C6B36">
        <w:trPr>
          <w:trHeight w:val="99"/>
        </w:trPr>
        <w:tc>
          <w:tcPr>
            <w:tcW w:w="11023" w:type="dxa"/>
            <w:gridSpan w:val="2"/>
          </w:tcPr>
          <w:p w14:paraId="481C5C34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Telefon kontaktowy </w:t>
            </w:r>
          </w:p>
        </w:tc>
      </w:tr>
      <w:tr w:rsidR="00F02B82" w:rsidRPr="009C6B36" w14:paraId="3F49BCAC" w14:textId="77777777" w:rsidTr="009C6B36">
        <w:trPr>
          <w:trHeight w:val="219"/>
        </w:trPr>
        <w:tc>
          <w:tcPr>
            <w:tcW w:w="11023" w:type="dxa"/>
            <w:gridSpan w:val="2"/>
          </w:tcPr>
          <w:p w14:paraId="35DFD435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Współorganizatorzy </w:t>
            </w:r>
          </w:p>
          <w:p w14:paraId="66DCCA4C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Imprezy </w:t>
            </w:r>
          </w:p>
        </w:tc>
      </w:tr>
      <w:tr w:rsidR="00F02B82" w:rsidRPr="009C6B36" w14:paraId="166CF687" w14:textId="77777777" w:rsidTr="009C6B36">
        <w:trPr>
          <w:trHeight w:val="99"/>
        </w:trPr>
        <w:tc>
          <w:tcPr>
            <w:tcW w:w="11023" w:type="dxa"/>
            <w:gridSpan w:val="2"/>
          </w:tcPr>
          <w:p w14:paraId="0AD7DE04" w14:textId="61C30A61" w:rsidR="00EF0F98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b/>
                <w:bCs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b/>
                <w:bCs/>
                <w:color w:val="000000"/>
                <w:sz w:val="20"/>
                <w:szCs w:val="20"/>
              </w:rPr>
              <w:t xml:space="preserve">Opis Imprezy </w:t>
            </w:r>
          </w:p>
        </w:tc>
      </w:tr>
      <w:tr w:rsidR="00F02B82" w:rsidRPr="009C6B36" w14:paraId="737EDA7D" w14:textId="77777777" w:rsidTr="009C6B36">
        <w:trPr>
          <w:trHeight w:val="99"/>
        </w:trPr>
        <w:tc>
          <w:tcPr>
            <w:tcW w:w="11023" w:type="dxa"/>
            <w:gridSpan w:val="2"/>
          </w:tcPr>
          <w:p w14:paraId="6D3A5FEC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Nazwa </w:t>
            </w:r>
          </w:p>
        </w:tc>
      </w:tr>
      <w:tr w:rsidR="00F02B82" w:rsidRPr="009C6B36" w14:paraId="27EFA6A9" w14:textId="77777777" w:rsidTr="009C6B36">
        <w:trPr>
          <w:trHeight w:val="99"/>
        </w:trPr>
        <w:tc>
          <w:tcPr>
            <w:tcW w:w="11023" w:type="dxa"/>
            <w:gridSpan w:val="2"/>
          </w:tcPr>
          <w:p w14:paraId="6490F40E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Termin </w:t>
            </w:r>
          </w:p>
        </w:tc>
      </w:tr>
      <w:tr w:rsidR="00F02B82" w:rsidRPr="009C6B36" w14:paraId="44F4E2FF" w14:textId="77777777" w:rsidTr="009C6B36">
        <w:trPr>
          <w:trHeight w:val="99"/>
        </w:trPr>
        <w:tc>
          <w:tcPr>
            <w:tcW w:w="11023" w:type="dxa"/>
            <w:gridSpan w:val="2"/>
          </w:tcPr>
          <w:p w14:paraId="2FD9789D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Miejsce organizacji </w:t>
            </w:r>
          </w:p>
        </w:tc>
      </w:tr>
      <w:tr w:rsidR="00F02B82" w:rsidRPr="009C6B36" w14:paraId="1CB88CAD" w14:textId="77777777" w:rsidTr="009C6B36">
        <w:trPr>
          <w:trHeight w:val="99"/>
        </w:trPr>
        <w:tc>
          <w:tcPr>
            <w:tcW w:w="11023" w:type="dxa"/>
            <w:gridSpan w:val="2"/>
          </w:tcPr>
          <w:p w14:paraId="01B520D0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Cel </w:t>
            </w:r>
          </w:p>
        </w:tc>
      </w:tr>
      <w:tr w:rsidR="00F02B82" w:rsidRPr="009C6B36" w14:paraId="039BDA74" w14:textId="77777777" w:rsidTr="009C6B36">
        <w:trPr>
          <w:trHeight w:val="461"/>
        </w:trPr>
        <w:tc>
          <w:tcPr>
            <w:tcW w:w="2667" w:type="dxa"/>
          </w:tcPr>
          <w:p w14:paraId="6EF99CC4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Zasięg Imprezy </w:t>
            </w:r>
          </w:p>
          <w:p w14:paraId="79000CD3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 xml:space="preserve">(zaznaczyć właściwe) </w:t>
            </w:r>
          </w:p>
        </w:tc>
        <w:tc>
          <w:tcPr>
            <w:tcW w:w="8356" w:type="dxa"/>
          </w:tcPr>
          <w:p w14:paraId="1920E546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Regionalny </w:t>
            </w:r>
          </w:p>
          <w:p w14:paraId="1E085C23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>Og</w:t>
            </w:r>
            <w:r w:rsidRPr="009C6B36">
              <w:rPr>
                <w:rFonts w:ascii="Signika" w:hAnsi="Signika" w:cs="Calibri"/>
                <w:color w:val="000000"/>
                <w:sz w:val="20"/>
                <w:szCs w:val="20"/>
              </w:rPr>
              <w:t>ó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lnopolski </w:t>
            </w:r>
          </w:p>
          <w:p w14:paraId="41C37CE9" w14:textId="77777777" w:rsidR="00F02B82" w:rsidRPr="009C6B36" w:rsidRDefault="00F02B82" w:rsidP="00F02B82">
            <w:pPr>
              <w:autoSpaceDE w:val="0"/>
              <w:autoSpaceDN w:val="0"/>
              <w:adjustRightInd w:val="0"/>
              <w:rPr>
                <w:rFonts w:ascii="Signika" w:hAnsi="Signika" w:cs="___WRD_EMBED_SUB_236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>Mi</w:t>
            </w:r>
            <w:r w:rsidRPr="009C6B36">
              <w:rPr>
                <w:rFonts w:ascii="Signika" w:hAnsi="Signika" w:cs="Calibri"/>
                <w:color w:val="000000"/>
                <w:sz w:val="20"/>
                <w:szCs w:val="20"/>
              </w:rPr>
              <w:t>ę</w:t>
            </w:r>
            <w:r w:rsidRPr="009C6B36">
              <w:rPr>
                <w:rFonts w:ascii="Signika" w:hAnsi="Signika" w:cs="___WRD_EMBED_SUB_236"/>
                <w:color w:val="000000"/>
                <w:sz w:val="20"/>
                <w:szCs w:val="20"/>
              </w:rPr>
              <w:t xml:space="preserve">dzynarodowy </w:t>
            </w:r>
          </w:p>
        </w:tc>
      </w:tr>
      <w:tr w:rsidR="00EF0F98" w:rsidRPr="009C6B36" w14:paraId="2808C195" w14:textId="77777777" w:rsidTr="009C6B36">
        <w:trPr>
          <w:trHeight w:val="461"/>
        </w:trPr>
        <w:tc>
          <w:tcPr>
            <w:tcW w:w="2667" w:type="dxa"/>
          </w:tcPr>
          <w:p w14:paraId="30B4F899" w14:textId="0A2BBB07" w:rsidR="00EF0F98" w:rsidRPr="009C6B36" w:rsidRDefault="002A740C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>Przewidywana liczba uczestników (zaznaczyć właściwe)</w:t>
            </w:r>
          </w:p>
        </w:tc>
        <w:tc>
          <w:tcPr>
            <w:tcW w:w="8356" w:type="dxa"/>
          </w:tcPr>
          <w:p w14:paraId="306BCCFF" w14:textId="5DD93060" w:rsidR="002A740C" w:rsidRPr="009C6B36" w:rsidRDefault="002A740C" w:rsidP="002A740C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◻do 50 osób</w:t>
            </w:r>
          </w:p>
          <w:p w14:paraId="32A43133" w14:textId="5DF80528" w:rsidR="002A740C" w:rsidRPr="009C6B36" w:rsidRDefault="002A740C" w:rsidP="002A740C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 xml:space="preserve">◻od 51 do 100 </w:t>
            </w:r>
          </w:p>
          <w:p w14:paraId="60002DD8" w14:textId="0F3EC06B" w:rsidR="002A740C" w:rsidRPr="009C6B36" w:rsidRDefault="002A740C" w:rsidP="002A740C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◻od 101 do 500</w:t>
            </w:r>
          </w:p>
          <w:p w14:paraId="487A3357" w14:textId="77777777" w:rsidR="00EF0F98" w:rsidRPr="009C6B36" w:rsidRDefault="002A740C" w:rsidP="002A740C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◻od 501 do 1000</w:t>
            </w:r>
          </w:p>
          <w:p w14:paraId="29B1E0C5" w14:textId="014674AB" w:rsidR="002A740C" w:rsidRPr="009C6B36" w:rsidRDefault="002A740C" w:rsidP="002A740C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◻powyżej 1000</w:t>
            </w:r>
          </w:p>
        </w:tc>
      </w:tr>
      <w:tr w:rsidR="002A740C" w:rsidRPr="009C6B36" w14:paraId="4B2DB66F" w14:textId="77777777" w:rsidTr="009C6B36">
        <w:trPr>
          <w:trHeight w:val="461"/>
        </w:trPr>
        <w:tc>
          <w:tcPr>
            <w:tcW w:w="2667" w:type="dxa"/>
          </w:tcPr>
          <w:p w14:paraId="1A0D2453" w14:textId="77777777" w:rsidR="002A740C" w:rsidRPr="009C6B36" w:rsidRDefault="002A740C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>Patronat medialny</w:t>
            </w:r>
          </w:p>
          <w:p w14:paraId="77964C6A" w14:textId="56A5BF9D" w:rsidR="002A740C" w:rsidRPr="009C6B36" w:rsidRDefault="002A740C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>(wymienić)</w:t>
            </w:r>
          </w:p>
        </w:tc>
        <w:tc>
          <w:tcPr>
            <w:tcW w:w="8356" w:type="dxa"/>
          </w:tcPr>
          <w:p w14:paraId="5BFE7079" w14:textId="77777777" w:rsidR="002A740C" w:rsidRPr="009C6B36" w:rsidRDefault="002A740C" w:rsidP="00F02B82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</w:p>
        </w:tc>
      </w:tr>
      <w:tr w:rsidR="002A740C" w:rsidRPr="009C6B36" w14:paraId="3A2EEDA7" w14:textId="77777777" w:rsidTr="009C6B36">
        <w:trPr>
          <w:trHeight w:val="461"/>
        </w:trPr>
        <w:tc>
          <w:tcPr>
            <w:tcW w:w="2667" w:type="dxa"/>
          </w:tcPr>
          <w:p w14:paraId="4278113B" w14:textId="77777777" w:rsidR="002A740C" w:rsidRPr="009C6B36" w:rsidRDefault="002A740C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>Patronat honorowy</w:t>
            </w:r>
          </w:p>
          <w:p w14:paraId="79C17360" w14:textId="0E6EE55A" w:rsidR="002A740C" w:rsidRPr="009C6B36" w:rsidRDefault="002A740C" w:rsidP="00F02B82">
            <w:pPr>
              <w:autoSpaceDE w:val="0"/>
              <w:autoSpaceDN w:val="0"/>
              <w:adjustRightInd w:val="0"/>
              <w:rPr>
                <w:rFonts w:ascii="Signika" w:hAnsi="Signika" w:cs="___WRD_EMBED_SUB_241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___WRD_EMBED_SUB_241"/>
                <w:color w:val="000000"/>
                <w:sz w:val="20"/>
                <w:szCs w:val="20"/>
              </w:rPr>
              <w:t>(wymienić)</w:t>
            </w:r>
          </w:p>
        </w:tc>
        <w:tc>
          <w:tcPr>
            <w:tcW w:w="8356" w:type="dxa"/>
          </w:tcPr>
          <w:p w14:paraId="0D741AA5" w14:textId="77777777" w:rsidR="002A740C" w:rsidRPr="009C6B36" w:rsidRDefault="002A740C" w:rsidP="00F02B82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</w:p>
        </w:tc>
      </w:tr>
      <w:tr w:rsidR="002A740C" w:rsidRPr="009C6B36" w14:paraId="68730749" w14:textId="77777777" w:rsidTr="009C6B36">
        <w:trPr>
          <w:trHeight w:val="461"/>
        </w:trPr>
        <w:tc>
          <w:tcPr>
            <w:tcW w:w="11023" w:type="dxa"/>
            <w:gridSpan w:val="2"/>
          </w:tcPr>
          <w:p w14:paraId="12BC9A2A" w14:textId="176B73B3" w:rsidR="002A740C" w:rsidRPr="009C6B36" w:rsidRDefault="002A740C" w:rsidP="00003A4A">
            <w:pPr>
              <w:autoSpaceDE w:val="0"/>
              <w:autoSpaceDN w:val="0"/>
              <w:adjustRightInd w:val="0"/>
              <w:rPr>
                <w:rFonts w:ascii="Signika" w:hAnsi="Signika" w:cs="Cambria Math"/>
                <w:b/>
                <w:bCs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Załączniki:</w:t>
            </w:r>
            <w:r w:rsidR="00003A4A" w:rsidRPr="009C6B36">
              <w:rPr>
                <w:rFonts w:ascii="Signika" w:hAnsi="Signika" w:cs="Cambria Math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3A4A"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 xml:space="preserve">1. </w:t>
            </w: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Program Imprezy.</w:t>
            </w:r>
            <w:r w:rsidR="00003A4A"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 xml:space="preserve"> 2. </w:t>
            </w: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Projekt materiałów promujących Imprezę.</w:t>
            </w:r>
            <w:r w:rsidR="00003A4A"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 xml:space="preserve"> 3. </w:t>
            </w: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Inne.</w:t>
            </w:r>
          </w:p>
        </w:tc>
      </w:tr>
      <w:tr w:rsidR="002A740C" w:rsidRPr="009C6B36" w14:paraId="74938DE3" w14:textId="77777777" w:rsidTr="009C6B36">
        <w:trPr>
          <w:trHeight w:val="461"/>
        </w:trPr>
        <w:tc>
          <w:tcPr>
            <w:tcW w:w="11023" w:type="dxa"/>
            <w:gridSpan w:val="2"/>
          </w:tcPr>
          <w:p w14:paraId="5D9DDD43" w14:textId="77777777" w:rsidR="002A740C" w:rsidRPr="009C6B36" w:rsidRDefault="002A740C" w:rsidP="00F02B82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  <w:r w:rsidRPr="009C6B36">
              <w:rPr>
                <w:rFonts w:ascii="Signika" w:hAnsi="Signika" w:cs="Cambria Math"/>
                <w:color w:val="000000"/>
                <w:sz w:val="20"/>
                <w:szCs w:val="20"/>
              </w:rPr>
              <w:t>Data, podpis i pieczęć wnioskodawcy.</w:t>
            </w:r>
          </w:p>
          <w:p w14:paraId="56056B41" w14:textId="77777777" w:rsidR="00003A4A" w:rsidRDefault="00003A4A" w:rsidP="00F02B82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</w:p>
          <w:p w14:paraId="2E9AD3AE" w14:textId="77777777" w:rsidR="009C6B36" w:rsidRDefault="009C6B36" w:rsidP="00F02B82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</w:p>
          <w:p w14:paraId="117B2B1D" w14:textId="77777777" w:rsidR="009C6B36" w:rsidRDefault="009C6B36" w:rsidP="00F02B82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</w:p>
          <w:p w14:paraId="05A3B641" w14:textId="3A07F735" w:rsidR="009C6B36" w:rsidRPr="009C6B36" w:rsidRDefault="009C6B36" w:rsidP="00F02B82">
            <w:pPr>
              <w:autoSpaceDE w:val="0"/>
              <w:autoSpaceDN w:val="0"/>
              <w:adjustRightInd w:val="0"/>
              <w:rPr>
                <w:rFonts w:ascii="Signika" w:hAnsi="Signika" w:cs="Cambria Math"/>
                <w:color w:val="000000"/>
                <w:sz w:val="20"/>
                <w:szCs w:val="20"/>
              </w:rPr>
            </w:pPr>
          </w:p>
        </w:tc>
      </w:tr>
    </w:tbl>
    <w:p w14:paraId="41AE2F5C" w14:textId="77777777" w:rsidR="006A667A" w:rsidRPr="009C6B36" w:rsidRDefault="006A667A" w:rsidP="00003A4A">
      <w:pPr>
        <w:rPr>
          <w:rFonts w:ascii="Signika" w:hAnsi="Signika"/>
        </w:rPr>
      </w:pPr>
    </w:p>
    <w:sectPr w:rsidR="006A667A" w:rsidRPr="009C6B36" w:rsidSect="00CE081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63D5" w14:textId="77777777" w:rsidR="009D5B4A" w:rsidRDefault="009D5B4A">
      <w:r>
        <w:separator/>
      </w:r>
    </w:p>
  </w:endnote>
  <w:endnote w:type="continuationSeparator" w:id="0">
    <w:p w14:paraId="12D8DE36" w14:textId="77777777" w:rsidR="009D5B4A" w:rsidRDefault="009D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___WRD_EMBED_SUB_241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gnika">
    <w:altName w:val="Cambria"/>
    <w:panose1 w:val="00000000000000000000"/>
    <w:charset w:val="EE"/>
    <w:family w:val="auto"/>
    <w:pitch w:val="variable"/>
    <w:sig w:usb0="A00000FF" w:usb1="5000207B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___WRD_EMBED_SUB_23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569" w14:textId="77777777" w:rsidR="00AB0929" w:rsidRDefault="00AB0929" w:rsidP="006A3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40C047" w14:textId="77777777" w:rsidR="00AB0929" w:rsidRDefault="00AB09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6F0B" w14:textId="77777777" w:rsidR="00AB0929" w:rsidRDefault="00AB0929">
    <w:pPr>
      <w:pStyle w:val="Stopka"/>
    </w:pPr>
  </w:p>
  <w:p w14:paraId="4356F18E" w14:textId="77777777" w:rsidR="00AB0929" w:rsidRDefault="00AB0929" w:rsidP="00070CD4">
    <w:pPr>
      <w:jc w:val="center"/>
      <w:rPr>
        <w:rFonts w:cs="Arial"/>
        <w:sz w:val="20"/>
        <w:szCs w:val="20"/>
      </w:rPr>
    </w:pPr>
    <w:r w:rsidRPr="009475C4">
      <w:rPr>
        <w:rFonts w:cs="Arial"/>
        <w:sz w:val="20"/>
        <w:szCs w:val="20"/>
      </w:rPr>
      <w:t>Dolnośląska Organizacja Turystyczna, ul.</w:t>
    </w:r>
    <w:r>
      <w:rPr>
        <w:rFonts w:cs="Arial"/>
        <w:sz w:val="20"/>
        <w:szCs w:val="20"/>
      </w:rPr>
      <w:t xml:space="preserve"> Świdnicka 44, 50-027 </w:t>
    </w:r>
    <w:r w:rsidRPr="009475C4">
      <w:rPr>
        <w:rFonts w:cs="Arial"/>
        <w:sz w:val="20"/>
        <w:szCs w:val="20"/>
      </w:rPr>
      <w:t xml:space="preserve"> Wrocław</w:t>
    </w:r>
  </w:p>
  <w:p w14:paraId="797DB876" w14:textId="77777777" w:rsidR="00AB0929" w:rsidRPr="009475C4" w:rsidRDefault="00AB0929" w:rsidP="00070CD4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Tel. 71 793 97 22, 793 97 24, fax. 71 793 97 28</w:t>
    </w:r>
  </w:p>
  <w:p w14:paraId="671A8BF0" w14:textId="77777777" w:rsidR="00AB0929" w:rsidRPr="009475C4" w:rsidRDefault="00AB0929" w:rsidP="00070CD4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NIP: 897-16-16-995   REGON: 932116764   KRS: 0000062136</w:t>
    </w:r>
  </w:p>
  <w:p w14:paraId="007766CF" w14:textId="28CC6CA7" w:rsidR="00D2134B" w:rsidRPr="00D2134B" w:rsidRDefault="0065292A" w:rsidP="00D2134B">
    <w:pPr>
      <w:jc w:val="center"/>
      <w:rPr>
        <w:rFonts w:cs="Arial"/>
        <w:color w:val="0000FF"/>
        <w:sz w:val="28"/>
        <w:szCs w:val="28"/>
        <w:u w:val="single"/>
      </w:rPr>
    </w:pPr>
    <w:r>
      <w:rPr>
        <w:rFonts w:cs="Arial"/>
        <w:sz w:val="28"/>
        <w:szCs w:val="28"/>
      </w:rPr>
      <w:t>www.d</w:t>
    </w:r>
    <w:r w:rsidR="00D2134B" w:rsidRPr="0065292A">
      <w:rPr>
        <w:rFonts w:cs="Arial"/>
        <w:sz w:val="28"/>
        <w:szCs w:val="28"/>
      </w:rPr>
      <w:t>o</w:t>
    </w:r>
    <w:r>
      <w:rPr>
        <w:rFonts w:cs="Arial"/>
        <w:sz w:val="28"/>
        <w:szCs w:val="28"/>
      </w:rPr>
      <w:t>t.org.pl</w:t>
    </w:r>
  </w:p>
  <w:p w14:paraId="7FAFC6E5" w14:textId="77777777" w:rsidR="00AB0929" w:rsidRDefault="00AB092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A5CB" w14:textId="77777777" w:rsidR="00AB0929" w:rsidRDefault="00AB0929" w:rsidP="00070CD4">
    <w:pPr>
      <w:jc w:val="center"/>
      <w:rPr>
        <w:rFonts w:ascii="Verdana" w:hAnsi="Verdana"/>
        <w:b/>
        <w:sz w:val="20"/>
        <w:szCs w:val="20"/>
      </w:rPr>
    </w:pPr>
  </w:p>
  <w:p w14:paraId="544465F0" w14:textId="77777777" w:rsidR="006A6B35" w:rsidRDefault="006A6B35" w:rsidP="006A6B35">
    <w:pPr>
      <w:jc w:val="center"/>
      <w:rPr>
        <w:rFonts w:cs="Arial"/>
        <w:sz w:val="20"/>
        <w:szCs w:val="20"/>
      </w:rPr>
    </w:pPr>
    <w:r w:rsidRPr="009475C4">
      <w:rPr>
        <w:rFonts w:cs="Arial"/>
        <w:sz w:val="20"/>
        <w:szCs w:val="20"/>
      </w:rPr>
      <w:t>Dolnośląska Organizacja Turystyczna, ul.</w:t>
    </w:r>
    <w:r>
      <w:rPr>
        <w:rFonts w:cs="Arial"/>
        <w:sz w:val="20"/>
        <w:szCs w:val="20"/>
      </w:rPr>
      <w:t xml:space="preserve"> Świdnicka 44, 50-027 </w:t>
    </w:r>
    <w:r w:rsidRPr="009475C4">
      <w:rPr>
        <w:rFonts w:cs="Arial"/>
        <w:sz w:val="20"/>
        <w:szCs w:val="20"/>
      </w:rPr>
      <w:t xml:space="preserve"> Wrocław</w:t>
    </w:r>
  </w:p>
  <w:p w14:paraId="5F079881" w14:textId="77777777" w:rsidR="006A6B35" w:rsidRPr="009475C4" w:rsidRDefault="006A6B35" w:rsidP="006A6B35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Tel. 71 793 97 22, 793 97 24, fax. 71 793 97 28</w:t>
    </w:r>
  </w:p>
  <w:p w14:paraId="4172716B" w14:textId="77777777" w:rsidR="006A6B35" w:rsidRPr="009475C4" w:rsidRDefault="006A6B35" w:rsidP="006A6B35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NIP: 897-16-16-995   REGON: 932116764   KRS: 0000062136</w:t>
    </w:r>
  </w:p>
  <w:p w14:paraId="5E75E691" w14:textId="77777777" w:rsidR="00AB0929" w:rsidRPr="00831D34" w:rsidRDefault="00896F11" w:rsidP="00831D34">
    <w:pPr>
      <w:jc w:val="center"/>
      <w:rPr>
        <w:rFonts w:ascii="Verdana" w:hAnsi="Verdana"/>
        <w:sz w:val="20"/>
        <w:szCs w:val="20"/>
      </w:rPr>
    </w:pPr>
    <w:hyperlink r:id="rId1" w:history="1">
      <w:r w:rsidR="00A471CD" w:rsidRPr="00666012">
        <w:rPr>
          <w:rStyle w:val="Hipercze"/>
          <w:rFonts w:cs="Arial"/>
          <w:sz w:val="28"/>
          <w:szCs w:val="28"/>
        </w:rPr>
        <w:t>www.dolnyslask.travel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FBD9" w14:textId="77777777" w:rsidR="009D5B4A" w:rsidRDefault="009D5B4A">
      <w:r>
        <w:separator/>
      </w:r>
    </w:p>
  </w:footnote>
  <w:footnote w:type="continuationSeparator" w:id="0">
    <w:p w14:paraId="1E94A5B5" w14:textId="77777777" w:rsidR="009D5B4A" w:rsidRDefault="009D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F25B" w14:textId="77777777" w:rsidR="00AB0929" w:rsidRDefault="00AB0929">
    <w:pPr>
      <w:pStyle w:val="Nagwek"/>
    </w:pPr>
    <w:r>
      <w:t xml:space="preserve">                                                    </w:t>
    </w:r>
    <w:r w:rsidR="006A6B35">
      <w:rPr>
        <w:noProof/>
      </w:rPr>
      <w:drawing>
        <wp:inline distT="0" distB="0" distL="0" distR="0" wp14:anchorId="5A64E17E" wp14:editId="6B2B7936">
          <wp:extent cx="2104635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.LOGO.DOT.KONTU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15" cy="6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34EEB" w14:textId="77777777" w:rsidR="00AB0929" w:rsidRDefault="00AB0929">
    <w:pPr>
      <w:pStyle w:val="Nagwek"/>
    </w:pPr>
  </w:p>
  <w:p w14:paraId="28A7809D" w14:textId="77777777" w:rsidR="00AB0929" w:rsidRDefault="00AB0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8CFE" w14:textId="77777777" w:rsidR="00AB0929" w:rsidRDefault="008E55A6" w:rsidP="001D0F9A">
    <w:pPr>
      <w:pStyle w:val="Nagwek"/>
      <w:jc w:val="center"/>
    </w:pPr>
    <w:r>
      <w:rPr>
        <w:noProof/>
      </w:rPr>
      <w:drawing>
        <wp:inline distT="0" distB="0" distL="0" distR="0" wp14:anchorId="7DD5EFAB" wp14:editId="1358786C">
          <wp:extent cx="2104635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.LOGO.DOT.KONTU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15" cy="6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CC18C" w14:textId="77777777" w:rsidR="00AB0929" w:rsidRDefault="00AB0929">
    <w:pPr>
      <w:pStyle w:val="Nagwek"/>
    </w:pPr>
  </w:p>
  <w:p w14:paraId="5469C018" w14:textId="77777777" w:rsidR="00AB0929" w:rsidRDefault="00AB0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8FB"/>
    <w:multiLevelType w:val="hybridMultilevel"/>
    <w:tmpl w:val="2688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3F6F"/>
    <w:multiLevelType w:val="hybridMultilevel"/>
    <w:tmpl w:val="6560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45B"/>
    <w:multiLevelType w:val="hybridMultilevel"/>
    <w:tmpl w:val="54A8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3832"/>
    <w:multiLevelType w:val="hybridMultilevel"/>
    <w:tmpl w:val="48A8D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E1A58"/>
    <w:multiLevelType w:val="hybridMultilevel"/>
    <w:tmpl w:val="C2061CDC"/>
    <w:lvl w:ilvl="0" w:tplc="82E4E0F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B42FD"/>
    <w:multiLevelType w:val="hybridMultilevel"/>
    <w:tmpl w:val="61E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2E0F"/>
    <w:multiLevelType w:val="hybridMultilevel"/>
    <w:tmpl w:val="4C8AE2EC"/>
    <w:lvl w:ilvl="0" w:tplc="A788BB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69D48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A1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C0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AD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0C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49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CA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C2703"/>
    <w:multiLevelType w:val="hybridMultilevel"/>
    <w:tmpl w:val="6B4225DA"/>
    <w:lvl w:ilvl="0" w:tplc="5FD2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626FC"/>
    <w:multiLevelType w:val="hybridMultilevel"/>
    <w:tmpl w:val="2C1C8CD2"/>
    <w:lvl w:ilvl="0" w:tplc="04150001">
      <w:start w:val="31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26F"/>
    <w:multiLevelType w:val="hybridMultilevel"/>
    <w:tmpl w:val="330E2B40"/>
    <w:lvl w:ilvl="0" w:tplc="A80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A43B71"/>
    <w:multiLevelType w:val="hybridMultilevel"/>
    <w:tmpl w:val="CFACB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B6EA8"/>
    <w:multiLevelType w:val="hybridMultilevel"/>
    <w:tmpl w:val="EDC8B68C"/>
    <w:lvl w:ilvl="0" w:tplc="EA8C8E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E264B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B48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84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E8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00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4B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60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26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627D2"/>
    <w:multiLevelType w:val="hybridMultilevel"/>
    <w:tmpl w:val="B956C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D4940"/>
    <w:multiLevelType w:val="hybridMultilevel"/>
    <w:tmpl w:val="20AAA50E"/>
    <w:lvl w:ilvl="0" w:tplc="0415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991"/>
    <w:multiLevelType w:val="hybridMultilevel"/>
    <w:tmpl w:val="41AE3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4045"/>
    <w:multiLevelType w:val="hybridMultilevel"/>
    <w:tmpl w:val="3F74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E3384"/>
    <w:multiLevelType w:val="hybridMultilevel"/>
    <w:tmpl w:val="E26A8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470E7"/>
    <w:multiLevelType w:val="hybridMultilevel"/>
    <w:tmpl w:val="474C9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80C75"/>
    <w:multiLevelType w:val="hybridMultilevel"/>
    <w:tmpl w:val="3EBAB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25998"/>
    <w:multiLevelType w:val="hybridMultilevel"/>
    <w:tmpl w:val="B2A6180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403411D"/>
    <w:multiLevelType w:val="hybridMultilevel"/>
    <w:tmpl w:val="ADF8AECC"/>
    <w:lvl w:ilvl="0" w:tplc="2E34C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CD7F88"/>
    <w:multiLevelType w:val="hybridMultilevel"/>
    <w:tmpl w:val="D108A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0C7A3C"/>
    <w:multiLevelType w:val="multilevel"/>
    <w:tmpl w:val="04D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1B5D28"/>
    <w:multiLevelType w:val="hybridMultilevel"/>
    <w:tmpl w:val="D650620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8248CF"/>
    <w:multiLevelType w:val="hybridMultilevel"/>
    <w:tmpl w:val="768EC33E"/>
    <w:lvl w:ilvl="0" w:tplc="6E5658C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6F5A3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A7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A0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28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E9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EF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AD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C4E09"/>
    <w:multiLevelType w:val="hybridMultilevel"/>
    <w:tmpl w:val="06F08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C38EB"/>
    <w:multiLevelType w:val="hybridMultilevel"/>
    <w:tmpl w:val="43DE3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D13DB6"/>
    <w:multiLevelType w:val="hybridMultilevel"/>
    <w:tmpl w:val="A96C3570"/>
    <w:lvl w:ilvl="0" w:tplc="97D07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47393E"/>
    <w:multiLevelType w:val="multilevel"/>
    <w:tmpl w:val="04D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A46EC0"/>
    <w:multiLevelType w:val="hybridMultilevel"/>
    <w:tmpl w:val="A8EA8A1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C6189"/>
    <w:multiLevelType w:val="hybridMultilevel"/>
    <w:tmpl w:val="394A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E2FC2"/>
    <w:multiLevelType w:val="hybridMultilevel"/>
    <w:tmpl w:val="DF4C0582"/>
    <w:lvl w:ilvl="0" w:tplc="0B02B3E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2440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A2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06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4D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0A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41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C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4A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06388"/>
    <w:multiLevelType w:val="multilevel"/>
    <w:tmpl w:val="DF4C05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114121">
    <w:abstractNumId w:val="24"/>
  </w:num>
  <w:num w:numId="2" w16cid:durableId="2049449701">
    <w:abstractNumId w:val="22"/>
  </w:num>
  <w:num w:numId="3" w16cid:durableId="1687705334">
    <w:abstractNumId w:val="28"/>
  </w:num>
  <w:num w:numId="4" w16cid:durableId="550775085">
    <w:abstractNumId w:val="31"/>
  </w:num>
  <w:num w:numId="5" w16cid:durableId="741758226">
    <w:abstractNumId w:val="32"/>
  </w:num>
  <w:num w:numId="6" w16cid:durableId="555971341">
    <w:abstractNumId w:val="6"/>
  </w:num>
  <w:num w:numId="7" w16cid:durableId="1693847435">
    <w:abstractNumId w:val="23"/>
  </w:num>
  <w:num w:numId="8" w16cid:durableId="1519730361">
    <w:abstractNumId w:val="11"/>
  </w:num>
  <w:num w:numId="9" w16cid:durableId="1541895931">
    <w:abstractNumId w:val="9"/>
  </w:num>
  <w:num w:numId="10" w16cid:durableId="1551501847">
    <w:abstractNumId w:val="7"/>
  </w:num>
  <w:num w:numId="11" w16cid:durableId="394158744">
    <w:abstractNumId w:val="18"/>
  </w:num>
  <w:num w:numId="12" w16cid:durableId="1854564204">
    <w:abstractNumId w:val="12"/>
  </w:num>
  <w:num w:numId="13" w16cid:durableId="673842595">
    <w:abstractNumId w:val="17"/>
  </w:num>
  <w:num w:numId="14" w16cid:durableId="1446853305">
    <w:abstractNumId w:val="16"/>
  </w:num>
  <w:num w:numId="15" w16cid:durableId="1538929176">
    <w:abstractNumId w:val="3"/>
  </w:num>
  <w:num w:numId="16" w16cid:durableId="1336959869">
    <w:abstractNumId w:val="25"/>
  </w:num>
  <w:num w:numId="17" w16cid:durableId="286663430">
    <w:abstractNumId w:val="21"/>
  </w:num>
  <w:num w:numId="18" w16cid:durableId="2065592133">
    <w:abstractNumId w:val="26"/>
  </w:num>
  <w:num w:numId="19" w16cid:durableId="491994163">
    <w:abstractNumId w:val="10"/>
  </w:num>
  <w:num w:numId="20" w16cid:durableId="1112020263">
    <w:abstractNumId w:val="19"/>
  </w:num>
  <w:num w:numId="21" w16cid:durableId="282541132">
    <w:abstractNumId w:val="4"/>
  </w:num>
  <w:num w:numId="22" w16cid:durableId="2082829541">
    <w:abstractNumId w:val="8"/>
  </w:num>
  <w:num w:numId="23" w16cid:durableId="1686247405">
    <w:abstractNumId w:val="27"/>
  </w:num>
  <w:num w:numId="24" w16cid:durableId="1045443485">
    <w:abstractNumId w:val="1"/>
  </w:num>
  <w:num w:numId="25" w16cid:durableId="1903522858">
    <w:abstractNumId w:val="0"/>
  </w:num>
  <w:num w:numId="26" w16cid:durableId="1465075870">
    <w:abstractNumId w:val="5"/>
  </w:num>
  <w:num w:numId="27" w16cid:durableId="1420254880">
    <w:abstractNumId w:val="20"/>
  </w:num>
  <w:num w:numId="28" w16cid:durableId="2057662097">
    <w:abstractNumId w:val="2"/>
  </w:num>
  <w:num w:numId="29" w16cid:durableId="1242636885">
    <w:abstractNumId w:val="13"/>
  </w:num>
  <w:num w:numId="30" w16cid:durableId="1283656850">
    <w:abstractNumId w:val="29"/>
  </w:num>
  <w:num w:numId="31" w16cid:durableId="1786997152">
    <w:abstractNumId w:val="15"/>
  </w:num>
  <w:num w:numId="32" w16cid:durableId="1714847620">
    <w:abstractNumId w:val="14"/>
  </w:num>
  <w:num w:numId="33" w16cid:durableId="65276252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C2"/>
    <w:rsid w:val="00001082"/>
    <w:rsid w:val="00003A4A"/>
    <w:rsid w:val="00015EF8"/>
    <w:rsid w:val="000205F9"/>
    <w:rsid w:val="00036068"/>
    <w:rsid w:val="00042957"/>
    <w:rsid w:val="00046D66"/>
    <w:rsid w:val="000544CB"/>
    <w:rsid w:val="00055212"/>
    <w:rsid w:val="00056DFF"/>
    <w:rsid w:val="00063EC8"/>
    <w:rsid w:val="00064844"/>
    <w:rsid w:val="0007080A"/>
    <w:rsid w:val="00070CD4"/>
    <w:rsid w:val="0008115E"/>
    <w:rsid w:val="000A0BC2"/>
    <w:rsid w:val="000A56D5"/>
    <w:rsid w:val="000A655F"/>
    <w:rsid w:val="000B010E"/>
    <w:rsid w:val="000B032D"/>
    <w:rsid w:val="000B1300"/>
    <w:rsid w:val="000B1657"/>
    <w:rsid w:val="000B37DD"/>
    <w:rsid w:val="000B3A35"/>
    <w:rsid w:val="000B4B39"/>
    <w:rsid w:val="000C1016"/>
    <w:rsid w:val="000C248B"/>
    <w:rsid w:val="000C71ED"/>
    <w:rsid w:val="000D3C10"/>
    <w:rsid w:val="000D4F6E"/>
    <w:rsid w:val="000D6055"/>
    <w:rsid w:val="000D7875"/>
    <w:rsid w:val="000E784B"/>
    <w:rsid w:val="000F0524"/>
    <w:rsid w:val="000F3B03"/>
    <w:rsid w:val="0010318C"/>
    <w:rsid w:val="001041AD"/>
    <w:rsid w:val="00111F83"/>
    <w:rsid w:val="00114972"/>
    <w:rsid w:val="0011709C"/>
    <w:rsid w:val="001220CE"/>
    <w:rsid w:val="00130F75"/>
    <w:rsid w:val="001335AA"/>
    <w:rsid w:val="00137263"/>
    <w:rsid w:val="0014137E"/>
    <w:rsid w:val="00141512"/>
    <w:rsid w:val="00142874"/>
    <w:rsid w:val="00145541"/>
    <w:rsid w:val="001473DF"/>
    <w:rsid w:val="001503C0"/>
    <w:rsid w:val="0015168F"/>
    <w:rsid w:val="00154314"/>
    <w:rsid w:val="00156C06"/>
    <w:rsid w:val="00157C98"/>
    <w:rsid w:val="00160173"/>
    <w:rsid w:val="00164C99"/>
    <w:rsid w:val="00166151"/>
    <w:rsid w:val="00166992"/>
    <w:rsid w:val="00167D19"/>
    <w:rsid w:val="001725FA"/>
    <w:rsid w:val="00176EA8"/>
    <w:rsid w:val="00191715"/>
    <w:rsid w:val="00196181"/>
    <w:rsid w:val="001974AB"/>
    <w:rsid w:val="001A16D5"/>
    <w:rsid w:val="001A3F6B"/>
    <w:rsid w:val="001B0DAF"/>
    <w:rsid w:val="001B11D4"/>
    <w:rsid w:val="001C19B6"/>
    <w:rsid w:val="001C1C93"/>
    <w:rsid w:val="001C4DB1"/>
    <w:rsid w:val="001C4FFB"/>
    <w:rsid w:val="001C69BB"/>
    <w:rsid w:val="001D0F9A"/>
    <w:rsid w:val="001E0164"/>
    <w:rsid w:val="001E5CD8"/>
    <w:rsid w:val="001E6AAC"/>
    <w:rsid w:val="001F74CC"/>
    <w:rsid w:val="00207FAC"/>
    <w:rsid w:val="00213E6B"/>
    <w:rsid w:val="00214987"/>
    <w:rsid w:val="00216F55"/>
    <w:rsid w:val="00217600"/>
    <w:rsid w:val="00221304"/>
    <w:rsid w:val="0022339E"/>
    <w:rsid w:val="00224CF2"/>
    <w:rsid w:val="00225B5D"/>
    <w:rsid w:val="00243774"/>
    <w:rsid w:val="002462F5"/>
    <w:rsid w:val="002536CC"/>
    <w:rsid w:val="00262EEC"/>
    <w:rsid w:val="00267A1F"/>
    <w:rsid w:val="00267ED2"/>
    <w:rsid w:val="00270A88"/>
    <w:rsid w:val="00280396"/>
    <w:rsid w:val="0028118B"/>
    <w:rsid w:val="002852FE"/>
    <w:rsid w:val="002948CF"/>
    <w:rsid w:val="002A643F"/>
    <w:rsid w:val="002A740C"/>
    <w:rsid w:val="002B5C52"/>
    <w:rsid w:val="002C0A3B"/>
    <w:rsid w:val="002C163C"/>
    <w:rsid w:val="002C5DA4"/>
    <w:rsid w:val="002C73F7"/>
    <w:rsid w:val="002D7D7F"/>
    <w:rsid w:val="002E0423"/>
    <w:rsid w:val="002E7533"/>
    <w:rsid w:val="002F2E03"/>
    <w:rsid w:val="002F4392"/>
    <w:rsid w:val="002F748D"/>
    <w:rsid w:val="0030169D"/>
    <w:rsid w:val="00301818"/>
    <w:rsid w:val="00303955"/>
    <w:rsid w:val="00305FC3"/>
    <w:rsid w:val="00307ED1"/>
    <w:rsid w:val="003113E0"/>
    <w:rsid w:val="003121EC"/>
    <w:rsid w:val="0031677F"/>
    <w:rsid w:val="00320669"/>
    <w:rsid w:val="0032211A"/>
    <w:rsid w:val="00324312"/>
    <w:rsid w:val="0033252E"/>
    <w:rsid w:val="003402FE"/>
    <w:rsid w:val="00347774"/>
    <w:rsid w:val="00356843"/>
    <w:rsid w:val="00363913"/>
    <w:rsid w:val="00365DEC"/>
    <w:rsid w:val="00371245"/>
    <w:rsid w:val="00371A73"/>
    <w:rsid w:val="00380AEE"/>
    <w:rsid w:val="00390DCD"/>
    <w:rsid w:val="00391685"/>
    <w:rsid w:val="00397993"/>
    <w:rsid w:val="003A1824"/>
    <w:rsid w:val="003A2707"/>
    <w:rsid w:val="003A3414"/>
    <w:rsid w:val="003C57FE"/>
    <w:rsid w:val="003D50AD"/>
    <w:rsid w:val="003D5BE2"/>
    <w:rsid w:val="003E301F"/>
    <w:rsid w:val="003E6549"/>
    <w:rsid w:val="003E74BC"/>
    <w:rsid w:val="003F3BF6"/>
    <w:rsid w:val="003F711C"/>
    <w:rsid w:val="004031DC"/>
    <w:rsid w:val="004056F1"/>
    <w:rsid w:val="00430427"/>
    <w:rsid w:val="00430C81"/>
    <w:rsid w:val="004415A0"/>
    <w:rsid w:val="0044699C"/>
    <w:rsid w:val="00446EA7"/>
    <w:rsid w:val="00447698"/>
    <w:rsid w:val="0045503F"/>
    <w:rsid w:val="00457490"/>
    <w:rsid w:val="00460E4D"/>
    <w:rsid w:val="0046721B"/>
    <w:rsid w:val="00473968"/>
    <w:rsid w:val="004743BF"/>
    <w:rsid w:val="00475C4D"/>
    <w:rsid w:val="004810FE"/>
    <w:rsid w:val="00483ADC"/>
    <w:rsid w:val="00486E26"/>
    <w:rsid w:val="00490CD4"/>
    <w:rsid w:val="004954C3"/>
    <w:rsid w:val="004B09D4"/>
    <w:rsid w:val="004B66A4"/>
    <w:rsid w:val="004C1BCA"/>
    <w:rsid w:val="004C2992"/>
    <w:rsid w:val="004C4D32"/>
    <w:rsid w:val="004C5978"/>
    <w:rsid w:val="004D740C"/>
    <w:rsid w:val="004E02D3"/>
    <w:rsid w:val="004E4EED"/>
    <w:rsid w:val="004F0BBB"/>
    <w:rsid w:val="00505AD1"/>
    <w:rsid w:val="005128BF"/>
    <w:rsid w:val="0051511E"/>
    <w:rsid w:val="00515EB9"/>
    <w:rsid w:val="00516E18"/>
    <w:rsid w:val="0052493D"/>
    <w:rsid w:val="00526B1A"/>
    <w:rsid w:val="00526B62"/>
    <w:rsid w:val="00531F9B"/>
    <w:rsid w:val="00534A6E"/>
    <w:rsid w:val="00547AB0"/>
    <w:rsid w:val="00550BCC"/>
    <w:rsid w:val="00552D33"/>
    <w:rsid w:val="00561B7D"/>
    <w:rsid w:val="00564351"/>
    <w:rsid w:val="00564B17"/>
    <w:rsid w:val="00564E51"/>
    <w:rsid w:val="005770F7"/>
    <w:rsid w:val="0058056A"/>
    <w:rsid w:val="00581EBF"/>
    <w:rsid w:val="005822C0"/>
    <w:rsid w:val="00582A79"/>
    <w:rsid w:val="00585D61"/>
    <w:rsid w:val="00590D18"/>
    <w:rsid w:val="005926B2"/>
    <w:rsid w:val="005A23E3"/>
    <w:rsid w:val="005A3A46"/>
    <w:rsid w:val="005C0540"/>
    <w:rsid w:val="005C2F11"/>
    <w:rsid w:val="005E1713"/>
    <w:rsid w:val="005E2215"/>
    <w:rsid w:val="005E5A32"/>
    <w:rsid w:val="005E6CAB"/>
    <w:rsid w:val="005F426E"/>
    <w:rsid w:val="00603CF1"/>
    <w:rsid w:val="0060496F"/>
    <w:rsid w:val="00616E2F"/>
    <w:rsid w:val="0062149C"/>
    <w:rsid w:val="006309D7"/>
    <w:rsid w:val="006446E2"/>
    <w:rsid w:val="0065292A"/>
    <w:rsid w:val="00661D91"/>
    <w:rsid w:val="00663278"/>
    <w:rsid w:val="006724C2"/>
    <w:rsid w:val="006835AA"/>
    <w:rsid w:val="006871B4"/>
    <w:rsid w:val="00691887"/>
    <w:rsid w:val="00694D4D"/>
    <w:rsid w:val="006A155F"/>
    <w:rsid w:val="006A367B"/>
    <w:rsid w:val="006A4976"/>
    <w:rsid w:val="006A667A"/>
    <w:rsid w:val="006A6B35"/>
    <w:rsid w:val="006B3F7E"/>
    <w:rsid w:val="006B6EFD"/>
    <w:rsid w:val="006C6E94"/>
    <w:rsid w:val="006D2DDE"/>
    <w:rsid w:val="006E0D05"/>
    <w:rsid w:val="006E2055"/>
    <w:rsid w:val="006E4EE0"/>
    <w:rsid w:val="006F3EA3"/>
    <w:rsid w:val="006F672A"/>
    <w:rsid w:val="007145F6"/>
    <w:rsid w:val="00722152"/>
    <w:rsid w:val="00736AE5"/>
    <w:rsid w:val="00736EDE"/>
    <w:rsid w:val="00742C58"/>
    <w:rsid w:val="00745ECF"/>
    <w:rsid w:val="007510B3"/>
    <w:rsid w:val="007577FC"/>
    <w:rsid w:val="00761B80"/>
    <w:rsid w:val="00762AD3"/>
    <w:rsid w:val="00766205"/>
    <w:rsid w:val="00766D6F"/>
    <w:rsid w:val="00770344"/>
    <w:rsid w:val="007703BC"/>
    <w:rsid w:val="00774E4E"/>
    <w:rsid w:val="00780A6F"/>
    <w:rsid w:val="00781EFA"/>
    <w:rsid w:val="0078633A"/>
    <w:rsid w:val="00794E18"/>
    <w:rsid w:val="007972D9"/>
    <w:rsid w:val="007A04EA"/>
    <w:rsid w:val="007A5502"/>
    <w:rsid w:val="007A6B28"/>
    <w:rsid w:val="007B0D2D"/>
    <w:rsid w:val="007B736E"/>
    <w:rsid w:val="007C2DE9"/>
    <w:rsid w:val="007D1150"/>
    <w:rsid w:val="007D32A8"/>
    <w:rsid w:val="007E227B"/>
    <w:rsid w:val="007E24A3"/>
    <w:rsid w:val="007F3A97"/>
    <w:rsid w:val="007F68E1"/>
    <w:rsid w:val="00800E97"/>
    <w:rsid w:val="00805148"/>
    <w:rsid w:val="00812498"/>
    <w:rsid w:val="008133FF"/>
    <w:rsid w:val="00813DAC"/>
    <w:rsid w:val="00815079"/>
    <w:rsid w:val="008211BE"/>
    <w:rsid w:val="0082157B"/>
    <w:rsid w:val="008241E8"/>
    <w:rsid w:val="00827D9C"/>
    <w:rsid w:val="00831D34"/>
    <w:rsid w:val="008350E3"/>
    <w:rsid w:val="00836346"/>
    <w:rsid w:val="00836DD2"/>
    <w:rsid w:val="008372A7"/>
    <w:rsid w:val="00841A00"/>
    <w:rsid w:val="0084232C"/>
    <w:rsid w:val="00846E05"/>
    <w:rsid w:val="00854304"/>
    <w:rsid w:val="00860993"/>
    <w:rsid w:val="00862796"/>
    <w:rsid w:val="0086475F"/>
    <w:rsid w:val="0086527E"/>
    <w:rsid w:val="00866455"/>
    <w:rsid w:val="00867E8C"/>
    <w:rsid w:val="00873E93"/>
    <w:rsid w:val="0088004C"/>
    <w:rsid w:val="0088763B"/>
    <w:rsid w:val="008903F4"/>
    <w:rsid w:val="00890703"/>
    <w:rsid w:val="00895204"/>
    <w:rsid w:val="00896F11"/>
    <w:rsid w:val="008A352B"/>
    <w:rsid w:val="008A3C3A"/>
    <w:rsid w:val="008B17CE"/>
    <w:rsid w:val="008B56F9"/>
    <w:rsid w:val="008B5E58"/>
    <w:rsid w:val="008C1621"/>
    <w:rsid w:val="008C3DB1"/>
    <w:rsid w:val="008C4C6F"/>
    <w:rsid w:val="008C4D6C"/>
    <w:rsid w:val="008C5E37"/>
    <w:rsid w:val="008D0493"/>
    <w:rsid w:val="008D2A25"/>
    <w:rsid w:val="008D3344"/>
    <w:rsid w:val="008E17E5"/>
    <w:rsid w:val="008E1BBE"/>
    <w:rsid w:val="008E55A6"/>
    <w:rsid w:val="008F2DAA"/>
    <w:rsid w:val="009004A2"/>
    <w:rsid w:val="00907EC6"/>
    <w:rsid w:val="0092173E"/>
    <w:rsid w:val="00923955"/>
    <w:rsid w:val="00925BE4"/>
    <w:rsid w:val="00925CA2"/>
    <w:rsid w:val="00930375"/>
    <w:rsid w:val="00937318"/>
    <w:rsid w:val="0094068B"/>
    <w:rsid w:val="00941DBB"/>
    <w:rsid w:val="00945B00"/>
    <w:rsid w:val="00946E1C"/>
    <w:rsid w:val="009514D9"/>
    <w:rsid w:val="00951AF0"/>
    <w:rsid w:val="00957F77"/>
    <w:rsid w:val="0096658F"/>
    <w:rsid w:val="00967833"/>
    <w:rsid w:val="00973BEA"/>
    <w:rsid w:val="00974783"/>
    <w:rsid w:val="00974A9B"/>
    <w:rsid w:val="0098122A"/>
    <w:rsid w:val="009863FB"/>
    <w:rsid w:val="00987C81"/>
    <w:rsid w:val="00990D45"/>
    <w:rsid w:val="00992250"/>
    <w:rsid w:val="00996A90"/>
    <w:rsid w:val="009A1609"/>
    <w:rsid w:val="009A3C79"/>
    <w:rsid w:val="009A416A"/>
    <w:rsid w:val="009A58BD"/>
    <w:rsid w:val="009A591C"/>
    <w:rsid w:val="009A69D7"/>
    <w:rsid w:val="009B135D"/>
    <w:rsid w:val="009B2F3B"/>
    <w:rsid w:val="009B53C9"/>
    <w:rsid w:val="009B5EB5"/>
    <w:rsid w:val="009C66F0"/>
    <w:rsid w:val="009C6B36"/>
    <w:rsid w:val="009C706E"/>
    <w:rsid w:val="009D16FA"/>
    <w:rsid w:val="009D439A"/>
    <w:rsid w:val="009D5B4A"/>
    <w:rsid w:val="009E2CF5"/>
    <w:rsid w:val="009E41C0"/>
    <w:rsid w:val="009E433A"/>
    <w:rsid w:val="009E44BA"/>
    <w:rsid w:val="009E57EE"/>
    <w:rsid w:val="009F4BF4"/>
    <w:rsid w:val="009F6FD1"/>
    <w:rsid w:val="009F7DED"/>
    <w:rsid w:val="00A01B2B"/>
    <w:rsid w:val="00A01BF2"/>
    <w:rsid w:val="00A0710F"/>
    <w:rsid w:val="00A07D87"/>
    <w:rsid w:val="00A107CC"/>
    <w:rsid w:val="00A17908"/>
    <w:rsid w:val="00A21178"/>
    <w:rsid w:val="00A21B6A"/>
    <w:rsid w:val="00A322CD"/>
    <w:rsid w:val="00A34EFE"/>
    <w:rsid w:val="00A3655C"/>
    <w:rsid w:val="00A45A54"/>
    <w:rsid w:val="00A4654B"/>
    <w:rsid w:val="00A471CD"/>
    <w:rsid w:val="00A534CF"/>
    <w:rsid w:val="00A659A2"/>
    <w:rsid w:val="00A679A2"/>
    <w:rsid w:val="00A74F60"/>
    <w:rsid w:val="00A772C6"/>
    <w:rsid w:val="00A77948"/>
    <w:rsid w:val="00A8089B"/>
    <w:rsid w:val="00A87D42"/>
    <w:rsid w:val="00A91D9B"/>
    <w:rsid w:val="00A9398D"/>
    <w:rsid w:val="00A94B34"/>
    <w:rsid w:val="00A959A2"/>
    <w:rsid w:val="00A97827"/>
    <w:rsid w:val="00AA1284"/>
    <w:rsid w:val="00AA2EC3"/>
    <w:rsid w:val="00AA34EF"/>
    <w:rsid w:val="00AA4721"/>
    <w:rsid w:val="00AB0929"/>
    <w:rsid w:val="00AB663D"/>
    <w:rsid w:val="00AB7FAB"/>
    <w:rsid w:val="00AC0FBB"/>
    <w:rsid w:val="00AC1FAA"/>
    <w:rsid w:val="00AC7E21"/>
    <w:rsid w:val="00AD1199"/>
    <w:rsid w:val="00AD50EC"/>
    <w:rsid w:val="00AD51AA"/>
    <w:rsid w:val="00AD6D15"/>
    <w:rsid w:val="00AE4C76"/>
    <w:rsid w:val="00AE53E6"/>
    <w:rsid w:val="00AE568B"/>
    <w:rsid w:val="00AF772F"/>
    <w:rsid w:val="00AF7B9C"/>
    <w:rsid w:val="00B02893"/>
    <w:rsid w:val="00B037F9"/>
    <w:rsid w:val="00B04383"/>
    <w:rsid w:val="00B203DD"/>
    <w:rsid w:val="00B22D4E"/>
    <w:rsid w:val="00B3008B"/>
    <w:rsid w:val="00B40C34"/>
    <w:rsid w:val="00B43A24"/>
    <w:rsid w:val="00B50DC5"/>
    <w:rsid w:val="00B50F24"/>
    <w:rsid w:val="00B63B5D"/>
    <w:rsid w:val="00B76275"/>
    <w:rsid w:val="00B8061C"/>
    <w:rsid w:val="00B854CE"/>
    <w:rsid w:val="00B90AAF"/>
    <w:rsid w:val="00B91AA6"/>
    <w:rsid w:val="00B93186"/>
    <w:rsid w:val="00B96470"/>
    <w:rsid w:val="00B96DBD"/>
    <w:rsid w:val="00B9733A"/>
    <w:rsid w:val="00BA3F3A"/>
    <w:rsid w:val="00BA6A7C"/>
    <w:rsid w:val="00BD2EA9"/>
    <w:rsid w:val="00BD4778"/>
    <w:rsid w:val="00BD634E"/>
    <w:rsid w:val="00BD6774"/>
    <w:rsid w:val="00BE0B33"/>
    <w:rsid w:val="00BE279D"/>
    <w:rsid w:val="00BE3BA2"/>
    <w:rsid w:val="00BE4378"/>
    <w:rsid w:val="00BE565D"/>
    <w:rsid w:val="00BF154B"/>
    <w:rsid w:val="00BF184D"/>
    <w:rsid w:val="00BF2317"/>
    <w:rsid w:val="00C03787"/>
    <w:rsid w:val="00C07AAC"/>
    <w:rsid w:val="00C25BD9"/>
    <w:rsid w:val="00C279D5"/>
    <w:rsid w:val="00C349FF"/>
    <w:rsid w:val="00C357BC"/>
    <w:rsid w:val="00C3692F"/>
    <w:rsid w:val="00C3775F"/>
    <w:rsid w:val="00C40363"/>
    <w:rsid w:val="00C408FF"/>
    <w:rsid w:val="00C519C7"/>
    <w:rsid w:val="00C62D88"/>
    <w:rsid w:val="00C729B7"/>
    <w:rsid w:val="00C76EA4"/>
    <w:rsid w:val="00C86447"/>
    <w:rsid w:val="00C86557"/>
    <w:rsid w:val="00C90B32"/>
    <w:rsid w:val="00C93FB6"/>
    <w:rsid w:val="00C95797"/>
    <w:rsid w:val="00CA006F"/>
    <w:rsid w:val="00CA07F6"/>
    <w:rsid w:val="00CA54ED"/>
    <w:rsid w:val="00CB0208"/>
    <w:rsid w:val="00CB0B64"/>
    <w:rsid w:val="00CB0EDA"/>
    <w:rsid w:val="00CB73D8"/>
    <w:rsid w:val="00CD408F"/>
    <w:rsid w:val="00CE0811"/>
    <w:rsid w:val="00CE6C01"/>
    <w:rsid w:val="00CE6F41"/>
    <w:rsid w:val="00CE7BC0"/>
    <w:rsid w:val="00CF06F3"/>
    <w:rsid w:val="00CF11E4"/>
    <w:rsid w:val="00CF476A"/>
    <w:rsid w:val="00CF4C5E"/>
    <w:rsid w:val="00CF556C"/>
    <w:rsid w:val="00CF7F64"/>
    <w:rsid w:val="00D014DD"/>
    <w:rsid w:val="00D03B69"/>
    <w:rsid w:val="00D1401D"/>
    <w:rsid w:val="00D144FA"/>
    <w:rsid w:val="00D21033"/>
    <w:rsid w:val="00D2134B"/>
    <w:rsid w:val="00D21589"/>
    <w:rsid w:val="00D2772E"/>
    <w:rsid w:val="00D4172C"/>
    <w:rsid w:val="00D43955"/>
    <w:rsid w:val="00D44CC7"/>
    <w:rsid w:val="00D51DD7"/>
    <w:rsid w:val="00D52D5D"/>
    <w:rsid w:val="00D544B4"/>
    <w:rsid w:val="00D61294"/>
    <w:rsid w:val="00D62178"/>
    <w:rsid w:val="00D65493"/>
    <w:rsid w:val="00D7280F"/>
    <w:rsid w:val="00D77502"/>
    <w:rsid w:val="00D77A9D"/>
    <w:rsid w:val="00D8544C"/>
    <w:rsid w:val="00D85F9C"/>
    <w:rsid w:val="00D917B5"/>
    <w:rsid w:val="00DA1ED9"/>
    <w:rsid w:val="00DA4946"/>
    <w:rsid w:val="00DA4A0F"/>
    <w:rsid w:val="00DC3404"/>
    <w:rsid w:val="00DD09FF"/>
    <w:rsid w:val="00DD22F0"/>
    <w:rsid w:val="00DD5A36"/>
    <w:rsid w:val="00DD5C72"/>
    <w:rsid w:val="00DD6337"/>
    <w:rsid w:val="00DD7924"/>
    <w:rsid w:val="00DE3217"/>
    <w:rsid w:val="00E001B3"/>
    <w:rsid w:val="00E0315F"/>
    <w:rsid w:val="00E03A6F"/>
    <w:rsid w:val="00E05667"/>
    <w:rsid w:val="00E1273A"/>
    <w:rsid w:val="00E169FC"/>
    <w:rsid w:val="00E20627"/>
    <w:rsid w:val="00E20952"/>
    <w:rsid w:val="00E21634"/>
    <w:rsid w:val="00E2185E"/>
    <w:rsid w:val="00E23CD7"/>
    <w:rsid w:val="00E332C0"/>
    <w:rsid w:val="00E3591E"/>
    <w:rsid w:val="00E43C84"/>
    <w:rsid w:val="00E4752E"/>
    <w:rsid w:val="00E518C2"/>
    <w:rsid w:val="00E544F6"/>
    <w:rsid w:val="00E71502"/>
    <w:rsid w:val="00E72E94"/>
    <w:rsid w:val="00E91894"/>
    <w:rsid w:val="00EC0C73"/>
    <w:rsid w:val="00EC6AE2"/>
    <w:rsid w:val="00EC6C62"/>
    <w:rsid w:val="00ED05C4"/>
    <w:rsid w:val="00EE1449"/>
    <w:rsid w:val="00EE529D"/>
    <w:rsid w:val="00EF0EC7"/>
    <w:rsid w:val="00EF0F98"/>
    <w:rsid w:val="00EF469B"/>
    <w:rsid w:val="00F02B82"/>
    <w:rsid w:val="00F10F70"/>
    <w:rsid w:val="00F20B7B"/>
    <w:rsid w:val="00F24D24"/>
    <w:rsid w:val="00F24F7A"/>
    <w:rsid w:val="00F264BF"/>
    <w:rsid w:val="00F31D94"/>
    <w:rsid w:val="00F4549B"/>
    <w:rsid w:val="00F53F31"/>
    <w:rsid w:val="00F54C39"/>
    <w:rsid w:val="00F55E61"/>
    <w:rsid w:val="00F56E01"/>
    <w:rsid w:val="00F65851"/>
    <w:rsid w:val="00F740BB"/>
    <w:rsid w:val="00F93A21"/>
    <w:rsid w:val="00F973DC"/>
    <w:rsid w:val="00F97D63"/>
    <w:rsid w:val="00F97F57"/>
    <w:rsid w:val="00FC1F46"/>
    <w:rsid w:val="00FC54B1"/>
    <w:rsid w:val="00FD0A7D"/>
    <w:rsid w:val="00FD4EE5"/>
    <w:rsid w:val="00FE7D29"/>
    <w:rsid w:val="00FF4DCE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F607A"/>
  <w15:docId w15:val="{9902C52A-C881-42E3-8CFB-DDDFBAC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2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4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t3">
    <w:name w:val="t3"/>
    <w:basedOn w:val="Domylnaczcionkaakapitu"/>
    <w:rsid w:val="00836346"/>
  </w:style>
  <w:style w:type="character" w:styleId="Odwoaniedokomentarza">
    <w:name w:val="annotation reference"/>
    <w:basedOn w:val="Domylnaczcionkaakapitu"/>
    <w:semiHidden/>
    <w:rsid w:val="00D77A9D"/>
    <w:rPr>
      <w:sz w:val="16"/>
      <w:szCs w:val="16"/>
    </w:rPr>
  </w:style>
  <w:style w:type="paragraph" w:styleId="Tekstkomentarza">
    <w:name w:val="annotation text"/>
    <w:basedOn w:val="Normalny"/>
    <w:semiHidden/>
    <w:rsid w:val="00D77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7A9D"/>
    <w:rPr>
      <w:b/>
      <w:bCs/>
    </w:rPr>
  </w:style>
  <w:style w:type="paragraph" w:styleId="HTML-wstpniesformatowany">
    <w:name w:val="HTML Preformatted"/>
    <w:basedOn w:val="Normalny"/>
    <w:rsid w:val="00E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5128B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70CD4"/>
    <w:rPr>
      <w:sz w:val="24"/>
      <w:szCs w:val="24"/>
    </w:rPr>
  </w:style>
  <w:style w:type="table" w:styleId="Tabela-Siatka">
    <w:name w:val="Table Grid"/>
    <w:basedOn w:val="Standardowy"/>
    <w:uiPriority w:val="59"/>
    <w:rsid w:val="00A93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F56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E01"/>
  </w:style>
  <w:style w:type="character" w:styleId="Odwoanieprzypisukocowego">
    <w:name w:val="endnote reference"/>
    <w:basedOn w:val="Domylnaczcionkaakapitu"/>
    <w:rsid w:val="00F56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A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279D"/>
    <w:rPr>
      <w:b/>
      <w:bCs/>
    </w:rPr>
  </w:style>
  <w:style w:type="paragraph" w:styleId="NormalnyWeb">
    <w:name w:val="Normal (Web)"/>
    <w:basedOn w:val="Normalny"/>
    <w:uiPriority w:val="99"/>
    <w:unhideWhenUsed/>
    <w:rsid w:val="00BE279D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semiHidden/>
    <w:rsid w:val="00D14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alabel">
    <w:name w:val="datalabel"/>
    <w:basedOn w:val="Domylnaczcionkaakapitu"/>
    <w:rsid w:val="009D439A"/>
  </w:style>
  <w:style w:type="paragraph" w:customStyle="1" w:styleId="Default">
    <w:name w:val="Default"/>
    <w:rsid w:val="00C403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9A591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591C"/>
    <w:rPr>
      <w:sz w:val="24"/>
      <w:szCs w:val="24"/>
    </w:rPr>
  </w:style>
  <w:style w:type="paragraph" w:customStyle="1" w:styleId="Standard">
    <w:name w:val="Standard"/>
    <w:rsid w:val="001041AD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3121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vorlage1">
    <w:name w:val="Formatvorlage1"/>
    <w:basedOn w:val="Normalny"/>
    <w:rsid w:val="00E03A6F"/>
    <w:rPr>
      <w:rFonts w:ascii="Myriad Pro" w:hAnsi="Myriad Pro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nyslask.tra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BB5DFB6F04144BAFC236F69234CC7" ma:contentTypeVersion="17" ma:contentTypeDescription="Utwórz nowy dokument." ma:contentTypeScope="" ma:versionID="9d8b687447ea0573e6d47ecbdefeb9c5">
  <xsd:schema xmlns:xsd="http://www.w3.org/2001/XMLSchema" xmlns:xs="http://www.w3.org/2001/XMLSchema" xmlns:p="http://schemas.microsoft.com/office/2006/metadata/properties" xmlns:ns2="f4568a6f-bb0b-416c-8943-598d9814a170" xmlns:ns3="74676cfd-2381-4df1-885a-037c6d5388cd" targetNamespace="http://schemas.microsoft.com/office/2006/metadata/properties" ma:root="true" ma:fieldsID="b8d791a3c8ec025a11c45b7866e9921f" ns2:_="" ns3:_="">
    <xsd:import namespace="f4568a6f-bb0b-416c-8943-598d9814a170"/>
    <xsd:import namespace="74676cfd-2381-4df1-885a-037c6d538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a6f-bb0b-416c-8943-598d9814a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00036c5-3433-427e-8832-bd01a540e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6cfd-2381-4df1-885a-037c6d538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37b5-72f8-4510-871f-ccfe85a63ec8}" ma:internalName="TaxCatchAll" ma:showField="CatchAllData" ma:web="74676cfd-2381-4df1-885a-037c6d538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68a6f-bb0b-416c-8943-598d9814a170">
      <Terms xmlns="http://schemas.microsoft.com/office/infopath/2007/PartnerControls"/>
    </lcf76f155ced4ddcb4097134ff3c332f>
    <TaxCatchAll xmlns="74676cfd-2381-4df1-885a-037c6d5388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33E75-D0F3-4CFB-998F-F3142E466A85}"/>
</file>

<file path=customXml/itemProps2.xml><?xml version="1.0" encoding="utf-8"?>
<ds:datastoreItem xmlns:ds="http://schemas.openxmlformats.org/officeDocument/2006/customXml" ds:itemID="{57EBE0F1-8EB5-40C3-A714-74C9E760F806}">
  <ds:schemaRefs>
    <ds:schemaRef ds:uri="http://schemas.microsoft.com/office/2006/metadata/properties"/>
    <ds:schemaRef ds:uri="http://schemas.microsoft.com/office/infopath/2007/PartnerControls"/>
    <ds:schemaRef ds:uri="f4568a6f-bb0b-416c-8943-598d9814a170"/>
    <ds:schemaRef ds:uri="74676cfd-2381-4df1-885a-037c6d5388cd"/>
  </ds:schemaRefs>
</ds:datastoreItem>
</file>

<file path=customXml/itemProps3.xml><?xml version="1.0" encoding="utf-8"?>
<ds:datastoreItem xmlns:ds="http://schemas.openxmlformats.org/officeDocument/2006/customXml" ds:itemID="{BD43E126-909A-4725-BA90-FC8C1B49D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</vt:lpstr>
    </vt:vector>
  </TitlesOfParts>
  <Company>Microsoft</Company>
  <LinksUpToDate>false</LinksUpToDate>
  <CharactersWithSpaces>5157</CharactersWithSpaces>
  <SharedDoc>false</SharedDoc>
  <HLinks>
    <vt:vector size="12" baseType="variant">
      <vt:variant>
        <vt:i4>3473509</vt:i4>
      </vt:variant>
      <vt:variant>
        <vt:i4>5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  <vt:variant>
        <vt:i4>3473509</vt:i4>
      </vt:variant>
      <vt:variant>
        <vt:i4>2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</dc:title>
  <dc:creator>Gość</dc:creator>
  <cp:lastModifiedBy>Marek Bronś</cp:lastModifiedBy>
  <cp:revision>3</cp:revision>
  <cp:lastPrinted>2023-09-05T08:20:00Z</cp:lastPrinted>
  <dcterms:created xsi:type="dcterms:W3CDTF">2023-09-06T06:06:00Z</dcterms:created>
  <dcterms:modified xsi:type="dcterms:W3CDTF">2023-09-21T11:17:00Z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0x0101004D7BB5DFB6F04144BAFC236F69234CC7</vt:lpwstr>
  </property>
  <property fmtid="{D5CDD505-2E9C-101B-9397-08002B2CF9AE}" pid="3" name="MediaServiceImageTags">
    <vt:lpwstr/>
  </property>
</Properties>
</file>